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05C88" w14:textId="77777777" w:rsidR="00E4003D" w:rsidRPr="00E4003D" w:rsidRDefault="00E4003D" w:rsidP="00E4003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E4003D">
        <w:rPr>
          <w:rFonts w:ascii="Times New Roman" w:hAnsi="Times New Roman" w:cs="Times New Roman"/>
          <w:b/>
          <w:sz w:val="28"/>
          <w:szCs w:val="24"/>
        </w:rPr>
        <w:t>UNIVERZITET U ISTOČNOM SARAJEVU</w:t>
      </w:r>
    </w:p>
    <w:p w14:paraId="7E1AB242" w14:textId="77777777" w:rsidR="001914CB" w:rsidRPr="003C760E" w:rsidRDefault="00E4003D" w:rsidP="00E4003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4003D">
        <w:rPr>
          <w:rFonts w:ascii="Times New Roman" w:hAnsi="Times New Roman" w:cs="Times New Roman"/>
          <w:b/>
          <w:sz w:val="28"/>
          <w:szCs w:val="24"/>
        </w:rPr>
        <w:t>MAŠINSKI FAKULTET ISTOČNO SARAJEVO</w:t>
      </w:r>
    </w:p>
    <w:p w14:paraId="61357AB2" w14:textId="77777777" w:rsidR="00B00079" w:rsidRPr="003C760E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5BB0EE15" w14:textId="77777777" w:rsidR="00B00079" w:rsidRPr="003C760E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2DAA794A" w14:textId="77777777" w:rsidR="00B00079" w:rsidRPr="003C760E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7FFBE7AB" w14:textId="77777777" w:rsidR="00B00079" w:rsidRPr="003C760E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7DF37883" w14:textId="77777777" w:rsidR="00B00079" w:rsidRPr="003C760E" w:rsidRDefault="00B00079" w:rsidP="00B00079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60E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521865F8" wp14:editId="0D0CAF8B">
            <wp:extent cx="2038350" cy="1902366"/>
            <wp:effectExtent l="0" t="0" r="0" b="3175"/>
            <wp:docPr id="3" name="Picture 3" descr="ГРБ ФАКУЛТ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Б ФАКУЛТЕ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497" b="5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66" cy="191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3414A" w14:textId="77777777" w:rsidR="00B00079" w:rsidRPr="003C760E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7ACC658F" w14:textId="77777777" w:rsidR="00B00079" w:rsidRPr="003C760E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0E610934" w14:textId="77777777" w:rsidR="00B00079" w:rsidRPr="003C760E" w:rsidRDefault="00B00079" w:rsidP="00B00079">
      <w:pPr>
        <w:pStyle w:val="NoSpacing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3BAAC11E" w14:textId="77777777" w:rsidR="001914CB" w:rsidRPr="003C760E" w:rsidRDefault="00E4003D" w:rsidP="00E4003D">
      <w:pPr>
        <w:jc w:val="center"/>
        <w:rPr>
          <w:rFonts w:ascii="Times New Roman" w:hAnsi="Times New Roman" w:cs="Times New Roman"/>
          <w:sz w:val="24"/>
          <w:szCs w:val="24"/>
        </w:rPr>
      </w:pPr>
      <w:r w:rsidRPr="00E4003D">
        <w:rPr>
          <w:rFonts w:ascii="Times New Roman" w:hAnsi="Times New Roman" w:cs="Times New Roman"/>
          <w:b/>
          <w:color w:val="FF0000"/>
          <w:sz w:val="32"/>
          <w:szCs w:val="24"/>
        </w:rPr>
        <w:t>NAZIV TEME RADA</w:t>
      </w:r>
    </w:p>
    <w:p w14:paraId="20BF82B4" w14:textId="77777777" w:rsidR="00B00079" w:rsidRPr="003C760E" w:rsidRDefault="00E4003D" w:rsidP="00E4003D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03D">
        <w:rPr>
          <w:rFonts w:ascii="Times New Roman" w:hAnsi="Times New Roman" w:cs="Times New Roman"/>
          <w:b/>
          <w:sz w:val="28"/>
          <w:szCs w:val="24"/>
        </w:rPr>
        <w:t>ZAVRŠNI RAD</w:t>
      </w:r>
    </w:p>
    <w:p w14:paraId="6E05EEF5" w14:textId="77777777" w:rsidR="00B00079" w:rsidRPr="003C760E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74AD165A" w14:textId="77777777" w:rsidR="00B00079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F3F6385" w14:textId="77777777" w:rsidR="001D1B88" w:rsidRDefault="001D1B88" w:rsidP="00B00079">
      <w:pPr>
        <w:widowControl w:val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DD9C3A7" w14:textId="77777777" w:rsidR="001D1B88" w:rsidRDefault="001D1B88" w:rsidP="00B00079">
      <w:pPr>
        <w:widowControl w:val="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1633AB72" w14:textId="77777777" w:rsidR="00B82E21" w:rsidRDefault="00B82E21" w:rsidP="00B00079">
      <w:pPr>
        <w:widowControl w:val="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5744FCB8" w14:textId="77777777" w:rsidR="00B82E21" w:rsidRPr="00B82E21" w:rsidRDefault="00B82E21" w:rsidP="00B00079">
      <w:pPr>
        <w:widowControl w:val="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0CA0038D" w14:textId="77777777" w:rsidR="001D1B88" w:rsidRPr="001D1B88" w:rsidRDefault="001D1B88" w:rsidP="00B00079">
      <w:pPr>
        <w:widowControl w:val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9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70"/>
      </w:tblGrid>
      <w:tr w:rsidR="001D1B88" w14:paraId="1A0C3C92" w14:textId="77777777" w:rsidTr="001D1B88">
        <w:trPr>
          <w:trHeight w:val="307"/>
        </w:trPr>
        <w:tc>
          <w:tcPr>
            <w:tcW w:w="4670" w:type="dxa"/>
            <w:vAlign w:val="center"/>
            <w:hideMark/>
          </w:tcPr>
          <w:p w14:paraId="71B4F07E" w14:textId="77777777" w:rsidR="001D1B88" w:rsidRPr="001D1B88" w:rsidRDefault="00E4003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Mentor</w:t>
            </w:r>
            <w:r w:rsidR="001D1B88" w:rsidRPr="001D1B88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670" w:type="dxa"/>
            <w:vAlign w:val="center"/>
            <w:hideMark/>
          </w:tcPr>
          <w:p w14:paraId="457AFB6C" w14:textId="77777777" w:rsidR="001D1B88" w:rsidRPr="001D1B88" w:rsidRDefault="00E4003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Kandidat</w:t>
            </w:r>
            <w:r w:rsidR="001D1B88" w:rsidRPr="001D1B88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1D1B88" w14:paraId="45C4F823" w14:textId="77777777" w:rsidTr="001D1B88">
        <w:trPr>
          <w:trHeight w:val="307"/>
        </w:trPr>
        <w:tc>
          <w:tcPr>
            <w:tcW w:w="4670" w:type="dxa"/>
            <w:vAlign w:val="center"/>
            <w:hideMark/>
          </w:tcPr>
          <w:p w14:paraId="627C7AD0" w14:textId="77777777" w:rsidR="001D1B88" w:rsidRPr="001D1B88" w:rsidRDefault="00E4003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4670" w:type="dxa"/>
            <w:vAlign w:val="center"/>
            <w:hideMark/>
          </w:tcPr>
          <w:p w14:paraId="5C806C3B" w14:textId="77777777" w:rsidR="001D1B88" w:rsidRPr="001D1B88" w:rsidRDefault="00E4003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</w:t>
            </w:r>
          </w:p>
        </w:tc>
      </w:tr>
    </w:tbl>
    <w:p w14:paraId="3070355A" w14:textId="77777777" w:rsidR="00B00079" w:rsidRPr="001D1B88" w:rsidRDefault="00B00079" w:rsidP="00B00079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BBB80FB" w14:textId="77777777" w:rsidR="001914CB" w:rsidRPr="003C760E" w:rsidRDefault="00E4003D" w:rsidP="008B77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Istočno Sarajevo</w:t>
      </w:r>
      <w:r w:rsidR="001914CB" w:rsidRPr="003C76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mjesec</w:t>
      </w:r>
      <w:r w:rsidR="001914CB" w:rsidRPr="003C760E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godina</w:t>
      </w:r>
      <w:r w:rsidR="001D1B88" w:rsidRPr="001D1B88">
        <w:rPr>
          <w:b/>
          <w:color w:val="FF0000"/>
        </w:rPr>
        <w:t xml:space="preserve"> </w:t>
      </w:r>
      <w:r w:rsidR="001D1B88">
        <w:rPr>
          <w:b/>
          <w:color w:val="FF0000"/>
        </w:rPr>
        <w:br w:type="page"/>
      </w:r>
    </w:p>
    <w:p w14:paraId="434FFB5E" w14:textId="77777777" w:rsidR="00E4003D" w:rsidRPr="00E4003D" w:rsidRDefault="00E4003D" w:rsidP="00E4003D">
      <w:pPr>
        <w:pStyle w:val="NoSpacing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03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UNIVERZITET U ISTOČNOM SARAJEVU </w:t>
      </w:r>
    </w:p>
    <w:p w14:paraId="6E6B2B59" w14:textId="77777777" w:rsidR="001914CB" w:rsidRPr="003C760E" w:rsidRDefault="00E4003D" w:rsidP="00E4003D">
      <w:pPr>
        <w:pStyle w:val="NoSpacing"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03D">
        <w:rPr>
          <w:rFonts w:ascii="Times New Roman" w:eastAsia="Calibri" w:hAnsi="Times New Roman" w:cs="Times New Roman"/>
          <w:b/>
          <w:sz w:val="28"/>
          <w:szCs w:val="28"/>
        </w:rPr>
        <w:t>MAŠINSKI FAKULTET ISTOČNO SARAJEVO</w:t>
      </w:r>
    </w:p>
    <w:p w14:paraId="206AEC3F" w14:textId="77777777" w:rsidR="00A15DD4" w:rsidRDefault="00A15DD4" w:rsidP="00A15DD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0F5EA8E" w14:textId="77777777" w:rsidR="00A15DD4" w:rsidRDefault="00A15DD4" w:rsidP="00A15DD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5340FDF" w14:textId="77777777" w:rsidR="00A15DD4" w:rsidRPr="00572E8F" w:rsidRDefault="00A15DD4" w:rsidP="00A15DD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51A006" w14:textId="77777777" w:rsidR="001914CB" w:rsidRPr="003C760E" w:rsidRDefault="00E4003D" w:rsidP="003C760E">
      <w:pPr>
        <w:jc w:val="both"/>
        <w:rPr>
          <w:rFonts w:ascii="Times New Roman" w:hAnsi="Times New Roman" w:cs="Times New Roman"/>
          <w:sz w:val="24"/>
          <w:szCs w:val="24"/>
        </w:rPr>
      </w:pPr>
      <w:r w:rsidRPr="00E4003D">
        <w:rPr>
          <w:rFonts w:ascii="Times New Roman" w:hAnsi="Times New Roman" w:cs="Times New Roman"/>
          <w:sz w:val="24"/>
          <w:szCs w:val="24"/>
        </w:rPr>
        <w:t xml:space="preserve">Na osnovu zahtjeva studenta </w:t>
      </w:r>
      <w:r w:rsidRPr="00E4003D">
        <w:rPr>
          <w:rFonts w:ascii="Times New Roman" w:hAnsi="Times New Roman" w:cs="Times New Roman"/>
          <w:color w:val="FF0000"/>
          <w:sz w:val="24"/>
          <w:szCs w:val="24"/>
        </w:rPr>
        <w:t xml:space="preserve">Ime i prezime </w:t>
      </w:r>
      <w:r w:rsidRPr="00E4003D">
        <w:rPr>
          <w:rFonts w:ascii="Times New Roman" w:hAnsi="Times New Roman" w:cs="Times New Roman"/>
          <w:sz w:val="24"/>
          <w:szCs w:val="24"/>
        </w:rPr>
        <w:t>i odluke Na</w:t>
      </w:r>
      <w:r w:rsidR="000A4E43">
        <w:rPr>
          <w:rFonts w:ascii="Times New Roman" w:hAnsi="Times New Roman" w:cs="Times New Roman"/>
          <w:sz w:val="24"/>
          <w:szCs w:val="24"/>
        </w:rPr>
        <w:t>uč</w:t>
      </w:r>
      <w:r w:rsidRPr="00E4003D">
        <w:rPr>
          <w:rFonts w:ascii="Times New Roman" w:hAnsi="Times New Roman" w:cs="Times New Roman"/>
          <w:sz w:val="24"/>
          <w:szCs w:val="24"/>
        </w:rPr>
        <w:t>no-na</w:t>
      </w:r>
      <w:r w:rsidR="000A4E43">
        <w:rPr>
          <w:rFonts w:ascii="Times New Roman" w:hAnsi="Times New Roman" w:cs="Times New Roman"/>
          <w:sz w:val="24"/>
          <w:szCs w:val="24"/>
        </w:rPr>
        <w:t>stavn</w:t>
      </w:r>
      <w:r w:rsidRPr="00E4003D">
        <w:rPr>
          <w:rFonts w:ascii="Times New Roman" w:hAnsi="Times New Roman" w:cs="Times New Roman"/>
          <w:sz w:val="24"/>
          <w:szCs w:val="24"/>
        </w:rPr>
        <w:t>og vijeća br__________, od dana __________ odobrava se kandidatu</w:t>
      </w:r>
    </w:p>
    <w:p w14:paraId="3B74E0FE" w14:textId="77777777" w:rsidR="00B00079" w:rsidRPr="003C760E" w:rsidRDefault="00B00079" w:rsidP="00B0007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E84FCF" w14:textId="77777777" w:rsidR="00B00079" w:rsidRPr="003C760E" w:rsidRDefault="00B00079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4A8261" w14:textId="77777777" w:rsidR="00B00079" w:rsidRPr="003C760E" w:rsidRDefault="00B00079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789655" w14:textId="77777777" w:rsidR="00B00079" w:rsidRPr="003C760E" w:rsidRDefault="00B00079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2C2595" w14:textId="77777777" w:rsidR="00B00079" w:rsidRPr="003C760E" w:rsidRDefault="00B00079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AA6B6A" w14:textId="77777777" w:rsidR="00B00079" w:rsidRDefault="00B00079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E7BABF" w14:textId="77777777" w:rsidR="00B82E21" w:rsidRPr="003C760E" w:rsidRDefault="00B82E21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F3F7E4" w14:textId="77777777" w:rsidR="00B00079" w:rsidRPr="003C760E" w:rsidRDefault="00B00079" w:rsidP="00B00079">
      <w:pPr>
        <w:widowControl w:val="0"/>
        <w:spacing w:before="13" w:after="0" w:line="200" w:lineRule="exact"/>
        <w:rPr>
          <w:rFonts w:ascii="Times New Roman" w:eastAsia="Times New Roman" w:hAnsi="Times New Roman" w:cs="Times New Roman"/>
          <w:sz w:val="28"/>
          <w:szCs w:val="24"/>
        </w:rPr>
      </w:pPr>
    </w:p>
    <w:p w14:paraId="2C79E31C" w14:textId="77777777" w:rsidR="001914CB" w:rsidRPr="003C760E" w:rsidRDefault="00E4003D" w:rsidP="008B77D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4003D">
        <w:rPr>
          <w:rFonts w:ascii="Times New Roman" w:hAnsi="Times New Roman" w:cs="Times New Roman"/>
          <w:b/>
          <w:sz w:val="28"/>
          <w:szCs w:val="24"/>
        </w:rPr>
        <w:t>ZAVRŠNI RAD</w:t>
      </w:r>
    </w:p>
    <w:p w14:paraId="5B0A779F" w14:textId="77777777" w:rsidR="001914CB" w:rsidRPr="003C760E" w:rsidRDefault="001914CB" w:rsidP="00C0183A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3B9BEF6B" w14:textId="77777777" w:rsidR="001914CB" w:rsidRPr="003C760E" w:rsidRDefault="00E4003D" w:rsidP="008B77DD">
      <w:pPr>
        <w:jc w:val="center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4"/>
        </w:rPr>
        <w:t>NAZIV RADA</w:t>
      </w:r>
    </w:p>
    <w:p w14:paraId="683CC1D9" w14:textId="77777777" w:rsidR="00C0183A" w:rsidRPr="003C760E" w:rsidRDefault="00C0183A" w:rsidP="00C0183A">
      <w:pPr>
        <w:widowControl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E583D6" w14:textId="77777777" w:rsidR="00C0183A" w:rsidRPr="003C760E" w:rsidRDefault="00C0183A" w:rsidP="00C0183A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FF990F" w14:textId="77777777" w:rsidR="00C0183A" w:rsidRPr="003C760E" w:rsidRDefault="00C0183A" w:rsidP="00C0183A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9FB914" w14:textId="77777777" w:rsidR="00C0183A" w:rsidRPr="003C760E" w:rsidRDefault="00C0183A" w:rsidP="00C0183A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8C0BEE" w14:textId="77777777" w:rsidR="00C0183A" w:rsidRPr="003C760E" w:rsidRDefault="00C0183A" w:rsidP="00C0183A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B2973B" w14:textId="77777777" w:rsidR="00C0183A" w:rsidRPr="003C760E" w:rsidRDefault="00C0183A" w:rsidP="00C0183A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609053" w14:textId="77777777" w:rsidR="00C0183A" w:rsidRDefault="00C0183A" w:rsidP="00C01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A8D641F" w14:textId="77777777" w:rsidR="00C0183A" w:rsidRPr="00572E8F" w:rsidRDefault="00C0183A" w:rsidP="00C01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46B3EF" w14:textId="77777777" w:rsidR="001914CB" w:rsidRPr="003C760E" w:rsidRDefault="00E4003D" w:rsidP="001914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Radom obuhvatiti</w:t>
      </w:r>
      <w:r w:rsidR="001914CB" w:rsidRPr="003C760E">
        <w:rPr>
          <w:rFonts w:ascii="Times New Roman" w:hAnsi="Times New Roman" w:cs="Times New Roman"/>
          <w:sz w:val="24"/>
          <w:szCs w:val="24"/>
        </w:rPr>
        <w:t>:</w:t>
      </w:r>
    </w:p>
    <w:p w14:paraId="6C7193EA" w14:textId="77777777" w:rsidR="001914CB" w:rsidRPr="003C760E" w:rsidRDefault="001914CB" w:rsidP="001914CB">
      <w:pPr>
        <w:rPr>
          <w:rFonts w:ascii="Times New Roman" w:hAnsi="Times New Roman" w:cs="Times New Roman"/>
          <w:sz w:val="24"/>
          <w:szCs w:val="24"/>
        </w:rPr>
      </w:pPr>
      <w:r w:rsidRPr="003C760E">
        <w:rPr>
          <w:rFonts w:ascii="Times New Roman" w:hAnsi="Times New Roman" w:cs="Times New Roman"/>
          <w:sz w:val="24"/>
          <w:szCs w:val="24"/>
        </w:rPr>
        <w:t xml:space="preserve">1. </w:t>
      </w:r>
      <w:r w:rsidR="00E4003D">
        <w:rPr>
          <w:rFonts w:ascii="Times New Roman" w:hAnsi="Times New Roman" w:cs="Times New Roman"/>
          <w:color w:val="FF0000"/>
          <w:sz w:val="24"/>
          <w:szCs w:val="24"/>
        </w:rPr>
        <w:t>NAVESTI SADRŽAJ RADA</w:t>
      </w:r>
    </w:p>
    <w:p w14:paraId="5C446BC5" w14:textId="77777777" w:rsidR="001914CB" w:rsidRPr="003C760E" w:rsidRDefault="001914CB" w:rsidP="001914CB">
      <w:pPr>
        <w:rPr>
          <w:rFonts w:ascii="Times New Roman" w:hAnsi="Times New Roman" w:cs="Times New Roman"/>
          <w:sz w:val="24"/>
          <w:szCs w:val="24"/>
        </w:rPr>
      </w:pPr>
      <w:r w:rsidRPr="003C760E">
        <w:rPr>
          <w:rFonts w:ascii="Times New Roman" w:hAnsi="Times New Roman" w:cs="Times New Roman"/>
          <w:sz w:val="24"/>
          <w:szCs w:val="24"/>
        </w:rPr>
        <w:t xml:space="preserve">2. </w:t>
      </w:r>
    </w:p>
    <w:p w14:paraId="47E756D5" w14:textId="77777777" w:rsidR="001914CB" w:rsidRPr="003C760E" w:rsidRDefault="001914CB" w:rsidP="001914CB">
      <w:pPr>
        <w:rPr>
          <w:rFonts w:ascii="Times New Roman" w:hAnsi="Times New Roman" w:cs="Times New Roman"/>
          <w:sz w:val="24"/>
          <w:szCs w:val="24"/>
        </w:rPr>
      </w:pPr>
      <w:r w:rsidRPr="003C760E">
        <w:rPr>
          <w:rFonts w:ascii="Times New Roman" w:hAnsi="Times New Roman" w:cs="Times New Roman"/>
          <w:sz w:val="24"/>
          <w:szCs w:val="24"/>
        </w:rPr>
        <w:t>…</w:t>
      </w:r>
    </w:p>
    <w:p w14:paraId="10FB034C" w14:textId="77777777" w:rsidR="00B00079" w:rsidRDefault="00B00079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8BA2CE4" w14:textId="77777777" w:rsidR="0003469D" w:rsidRDefault="0003469D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958D5BB" w14:textId="77777777" w:rsidR="0003469D" w:rsidRDefault="0003469D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00C5BE6" w14:textId="77777777" w:rsidR="0003469D" w:rsidRDefault="0003469D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52E4EC9" w14:textId="77777777" w:rsidR="0003469D" w:rsidRPr="0003469D" w:rsidRDefault="0003469D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C9152C2" w14:textId="77777777" w:rsidR="0003469D" w:rsidRPr="00A15DD4" w:rsidRDefault="0003469D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0E2098DF" w14:textId="77777777" w:rsidR="0003469D" w:rsidRDefault="0003469D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39565ED" w14:textId="77777777" w:rsidR="0003469D" w:rsidRDefault="0003469D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573F070" w14:textId="77777777" w:rsidR="0003469D" w:rsidRDefault="0003469D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BDBF37F" w14:textId="77777777" w:rsidR="0003469D" w:rsidRDefault="0003469D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0191DD0" w14:textId="77777777" w:rsidR="0003469D" w:rsidRPr="0003469D" w:rsidRDefault="0003469D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3"/>
        <w:gridCol w:w="4699"/>
      </w:tblGrid>
      <w:tr w:rsidR="0003469D" w14:paraId="0151AA46" w14:textId="77777777" w:rsidTr="00572E8F">
        <w:tc>
          <w:tcPr>
            <w:tcW w:w="4530" w:type="dxa"/>
            <w:hideMark/>
          </w:tcPr>
          <w:p w14:paraId="4E9983C3" w14:textId="77777777" w:rsidR="0003469D" w:rsidRDefault="00E4003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KOMISIJA</w:t>
            </w:r>
          </w:p>
        </w:tc>
        <w:tc>
          <w:tcPr>
            <w:tcW w:w="4758" w:type="dxa"/>
          </w:tcPr>
          <w:p w14:paraId="7260A974" w14:textId="77777777" w:rsidR="0003469D" w:rsidRDefault="0003469D">
            <w:pPr>
              <w:widowControl w:val="0"/>
              <w:spacing w:before="120" w:after="120" w:line="20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72E8F" w14:paraId="1CA7C70A" w14:textId="77777777" w:rsidTr="00572E8F">
        <w:tc>
          <w:tcPr>
            <w:tcW w:w="4530" w:type="dxa"/>
            <w:hideMark/>
          </w:tcPr>
          <w:p w14:paraId="34FDFEE5" w14:textId="77777777" w:rsidR="00572E8F" w:rsidRDefault="00E4003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Predsjednik</w:t>
            </w:r>
            <w:r w:rsidR="00572E8F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758" w:type="dxa"/>
            <w:hideMark/>
          </w:tcPr>
          <w:p w14:paraId="0F286B44" w14:textId="77777777" w:rsidR="00572E8F" w:rsidRPr="003C760E" w:rsidRDefault="00572E8F" w:rsidP="00151DE8">
            <w:pPr>
              <w:widowControl w:val="0"/>
              <w:spacing w:before="120" w:after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760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572E8F" w14:paraId="66B41E0D" w14:textId="77777777" w:rsidTr="00572E8F">
        <w:tc>
          <w:tcPr>
            <w:tcW w:w="4530" w:type="dxa"/>
            <w:hideMark/>
          </w:tcPr>
          <w:p w14:paraId="6B8B96B8" w14:textId="77777777" w:rsidR="00572E8F" w:rsidRDefault="00E4003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Član</w:t>
            </w:r>
            <w:r w:rsidR="00572E8F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758" w:type="dxa"/>
            <w:hideMark/>
          </w:tcPr>
          <w:p w14:paraId="65220F5C" w14:textId="77777777" w:rsidR="00572E8F" w:rsidRPr="003C760E" w:rsidRDefault="00572E8F" w:rsidP="00151DE8">
            <w:pPr>
              <w:widowControl w:val="0"/>
              <w:spacing w:before="120" w:after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760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572E8F" w14:paraId="5D4F97FF" w14:textId="77777777" w:rsidTr="00572E8F">
        <w:tc>
          <w:tcPr>
            <w:tcW w:w="4530" w:type="dxa"/>
            <w:hideMark/>
          </w:tcPr>
          <w:p w14:paraId="26F1CC90" w14:textId="77777777" w:rsidR="00572E8F" w:rsidRDefault="00E4003D" w:rsidP="00E4003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Član</w:t>
            </w:r>
            <w:r w:rsidR="00572E8F" w:rsidRPr="0003469D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mentor</w:t>
            </w:r>
            <w:r w:rsidR="00572E8F">
              <w:rPr>
                <w:rFonts w:ascii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4758" w:type="dxa"/>
            <w:hideMark/>
          </w:tcPr>
          <w:p w14:paraId="2541831C" w14:textId="77777777" w:rsidR="00572E8F" w:rsidRPr="00572E8F" w:rsidRDefault="00572E8F" w:rsidP="00151DE8">
            <w:pPr>
              <w:widowControl w:val="0"/>
              <w:spacing w:before="120" w:after="120" w:line="200" w:lineRule="exac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C760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</w:tbl>
    <w:p w14:paraId="5186EEC6" w14:textId="77777777" w:rsidR="0003469D" w:rsidRDefault="0003469D">
      <w:pPr>
        <w:spacing w:after="160" w:line="259" w:lineRule="auto"/>
        <w:rPr>
          <w:rFonts w:ascii="Times New Roman" w:hAnsi="Times New Roman" w:cs="Times New Roman"/>
          <w:b/>
          <w:sz w:val="28"/>
          <w:szCs w:val="24"/>
          <w:lang w:val="sr-Cyrl-RS"/>
        </w:rPr>
      </w:pPr>
      <w:r>
        <w:rPr>
          <w:rFonts w:ascii="Times New Roman" w:hAnsi="Times New Roman" w:cs="Times New Roman"/>
          <w:b/>
          <w:sz w:val="28"/>
          <w:szCs w:val="24"/>
          <w:lang w:val="sr-Cyrl-RS"/>
        </w:rPr>
        <w:br w:type="page"/>
      </w:r>
    </w:p>
    <w:p w14:paraId="4082F34D" w14:textId="77777777" w:rsidR="00B00079" w:rsidRPr="003C760E" w:rsidRDefault="00B00079" w:rsidP="00B00079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C760E">
        <w:rPr>
          <w:rFonts w:ascii="Times New Roman" w:hAnsi="Times New Roman" w:cs="Times New Roman"/>
          <w:b/>
          <w:sz w:val="28"/>
          <w:szCs w:val="24"/>
        </w:rPr>
        <w:lastRenderedPageBreak/>
        <w:t>UNIVERSITY OF EAST SARAJEVO</w:t>
      </w:r>
    </w:p>
    <w:p w14:paraId="7ABCB4D9" w14:textId="77777777" w:rsidR="00B00079" w:rsidRPr="003C760E" w:rsidRDefault="00B00079" w:rsidP="00B00079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C760E">
        <w:rPr>
          <w:rFonts w:ascii="Times New Roman" w:hAnsi="Times New Roman" w:cs="Times New Roman"/>
          <w:b/>
          <w:sz w:val="28"/>
          <w:szCs w:val="24"/>
        </w:rPr>
        <w:t>FACULTY OF MECHANICAL ENGINEERING</w:t>
      </w:r>
    </w:p>
    <w:p w14:paraId="3472EDE8" w14:textId="77777777" w:rsidR="00B00079" w:rsidRPr="003C760E" w:rsidRDefault="00B00079" w:rsidP="00B00079">
      <w:pPr>
        <w:pStyle w:val="NoSpacing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C760E">
        <w:rPr>
          <w:rFonts w:ascii="Times New Roman" w:eastAsia="Calibri" w:hAnsi="Times New Roman" w:cs="Times New Roman"/>
          <w:b/>
          <w:sz w:val="28"/>
          <w:szCs w:val="24"/>
        </w:rPr>
        <w:t>EAST SARAJEVO</w:t>
      </w:r>
    </w:p>
    <w:p w14:paraId="381DA789" w14:textId="77777777" w:rsidR="00B00079" w:rsidRDefault="00B00079" w:rsidP="00B000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B10CD5" w14:textId="77777777" w:rsidR="00572E8F" w:rsidRDefault="00572E8F" w:rsidP="00B000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7462DF4" w14:textId="77777777" w:rsidR="00572E8F" w:rsidRPr="00572E8F" w:rsidRDefault="00572E8F" w:rsidP="00B000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A5DDD07" w14:textId="77777777" w:rsidR="00BC0E0E" w:rsidRPr="00911FCF" w:rsidRDefault="00BC0E0E" w:rsidP="00572E8F">
      <w:pPr>
        <w:pStyle w:val="NoSpacing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911FCF">
        <w:rPr>
          <w:rFonts w:ascii="Times New Roman" w:hAnsi="Times New Roman" w:cs="Times New Roman"/>
          <w:sz w:val="24"/>
          <w:szCs w:val="24"/>
        </w:rPr>
        <w:t xml:space="preserve">Based on the request of student </w:t>
      </w:r>
      <w:r w:rsidRPr="00572E8F">
        <w:rPr>
          <w:rFonts w:ascii="Times New Roman" w:hAnsi="Times New Roman" w:cs="Times New Roman"/>
          <w:color w:val="FF0000"/>
          <w:sz w:val="24"/>
          <w:szCs w:val="24"/>
        </w:rPr>
        <w:t xml:space="preserve">Ime i prezime </w:t>
      </w:r>
      <w:r w:rsidRPr="00911FCF">
        <w:rPr>
          <w:rFonts w:ascii="Times New Roman" w:hAnsi="Times New Roman" w:cs="Times New Roman"/>
          <w:sz w:val="24"/>
          <w:szCs w:val="24"/>
        </w:rPr>
        <w:t xml:space="preserve">and decision of the </w:t>
      </w:r>
      <w:r w:rsidR="00E660F3" w:rsidRPr="00E660F3">
        <w:rPr>
          <w:rFonts w:ascii="Times New Roman" w:hAnsi="Times New Roman" w:cs="Times New Roman"/>
          <w:sz w:val="24"/>
          <w:szCs w:val="24"/>
        </w:rPr>
        <w:t>Scientific-Teaching</w:t>
      </w:r>
      <w:r w:rsidRPr="00911FCF">
        <w:rPr>
          <w:rFonts w:ascii="Times New Roman" w:hAnsi="Times New Roman" w:cs="Times New Roman"/>
          <w:sz w:val="24"/>
          <w:szCs w:val="24"/>
        </w:rPr>
        <w:t xml:space="preserve"> Council no ___________, date ____________ is approved to the candidate:</w:t>
      </w:r>
    </w:p>
    <w:p w14:paraId="5DF54B41" w14:textId="77777777" w:rsidR="00572E8F" w:rsidRPr="003C760E" w:rsidRDefault="00572E8F" w:rsidP="00572E8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54E42B" w14:textId="77777777" w:rsidR="00572E8F" w:rsidRPr="003C760E" w:rsidRDefault="00572E8F" w:rsidP="00572E8F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C1FA26" w14:textId="77777777" w:rsidR="00572E8F" w:rsidRPr="003C760E" w:rsidRDefault="00572E8F" w:rsidP="00572E8F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A643F2" w14:textId="77777777" w:rsidR="00572E8F" w:rsidRPr="003C760E" w:rsidRDefault="00572E8F" w:rsidP="00572E8F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8960F8" w14:textId="77777777" w:rsidR="00572E8F" w:rsidRPr="003C760E" w:rsidRDefault="00572E8F" w:rsidP="00572E8F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5A03EE" w14:textId="77777777" w:rsidR="00572E8F" w:rsidRPr="003C760E" w:rsidRDefault="00572E8F" w:rsidP="00572E8F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558247" w14:textId="77777777" w:rsidR="00572E8F" w:rsidRPr="003C760E" w:rsidRDefault="00572E8F" w:rsidP="00572E8F">
      <w:pPr>
        <w:widowControl w:val="0"/>
        <w:spacing w:before="13" w:after="0" w:line="200" w:lineRule="exact"/>
        <w:rPr>
          <w:rFonts w:ascii="Times New Roman" w:eastAsia="Times New Roman" w:hAnsi="Times New Roman" w:cs="Times New Roman"/>
          <w:sz w:val="28"/>
          <w:szCs w:val="24"/>
        </w:rPr>
      </w:pPr>
    </w:p>
    <w:p w14:paraId="2E7395D7" w14:textId="77777777" w:rsidR="00B00079" w:rsidRPr="006A1E96" w:rsidRDefault="00B00079" w:rsidP="00572E8F">
      <w:pPr>
        <w:pStyle w:val="NoSpacing"/>
        <w:spacing w:after="200"/>
        <w:jc w:val="center"/>
        <w:rPr>
          <w:rFonts w:ascii="Times New Roman" w:hAnsi="Times New Roman" w:cs="Times New Roman"/>
          <w:b/>
          <w:sz w:val="28"/>
          <w:szCs w:val="24"/>
          <w:lang w:val="sr-Latn-RS"/>
        </w:rPr>
      </w:pPr>
      <w:r w:rsidRPr="00BC0E0E">
        <w:rPr>
          <w:rFonts w:ascii="Times New Roman" w:hAnsi="Times New Roman" w:cs="Times New Roman"/>
          <w:b/>
          <w:sz w:val="28"/>
          <w:szCs w:val="24"/>
        </w:rPr>
        <w:t>FINAL WORK</w:t>
      </w:r>
      <w:r w:rsidR="006467FF">
        <w:rPr>
          <w:rFonts w:ascii="Times New Roman" w:hAnsi="Times New Roman" w:cs="Times New Roman"/>
          <w:b/>
          <w:sz w:val="28"/>
          <w:szCs w:val="24"/>
          <w:lang w:val="sr-Cyrl-RS"/>
        </w:rPr>
        <w:t xml:space="preserve"> </w:t>
      </w:r>
    </w:p>
    <w:p w14:paraId="23482DDA" w14:textId="77777777" w:rsidR="00572E8F" w:rsidRPr="00572E8F" w:rsidRDefault="00572E8F" w:rsidP="00572E8F">
      <w:pPr>
        <w:pStyle w:val="NoSpacing"/>
        <w:spacing w:after="200"/>
        <w:jc w:val="center"/>
        <w:rPr>
          <w:rFonts w:ascii="Times New Roman" w:hAnsi="Times New Roman" w:cs="Times New Roman"/>
          <w:b/>
          <w:sz w:val="28"/>
          <w:szCs w:val="24"/>
          <w:lang w:val="sr-Cyrl-RS"/>
        </w:rPr>
      </w:pPr>
    </w:p>
    <w:p w14:paraId="2313C862" w14:textId="77777777" w:rsidR="00B00079" w:rsidRPr="008274ED" w:rsidRDefault="008274ED" w:rsidP="00572E8F">
      <w:pPr>
        <w:pStyle w:val="NoSpacing"/>
        <w:spacing w:after="20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НАЗИВ РАДА НА ЕНГЛЕСКОМ ЈЕЗИКУ</w:t>
      </w:r>
    </w:p>
    <w:p w14:paraId="48FB1651" w14:textId="77777777" w:rsidR="00B00079" w:rsidRPr="003C760E" w:rsidRDefault="00B00079" w:rsidP="00B00079">
      <w:pPr>
        <w:widowControl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93FC89" w14:textId="77777777" w:rsidR="00B00079" w:rsidRPr="003C760E" w:rsidRDefault="00B00079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4C0F2D" w14:textId="77777777" w:rsidR="00B00079" w:rsidRPr="003C760E" w:rsidRDefault="00B00079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EF1167" w14:textId="77777777" w:rsidR="00B00079" w:rsidRPr="003C760E" w:rsidRDefault="00B00079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7B9760" w14:textId="77777777" w:rsidR="00B00079" w:rsidRPr="003C760E" w:rsidRDefault="00B00079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6B1A7C" w14:textId="77777777" w:rsidR="00B00079" w:rsidRPr="003C760E" w:rsidRDefault="00B00079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E3F45F" w14:textId="77777777" w:rsidR="00B00079" w:rsidRDefault="00B00079" w:rsidP="00B000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8229484" w14:textId="77777777" w:rsidR="00572E8F" w:rsidRPr="00572E8F" w:rsidRDefault="00572E8F" w:rsidP="00B000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1A841AE" w14:textId="77777777" w:rsidR="00B00079" w:rsidRPr="003C760E" w:rsidRDefault="00B00079" w:rsidP="00B0007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60E">
        <w:rPr>
          <w:rFonts w:ascii="Times New Roman" w:eastAsia="Calibri" w:hAnsi="Times New Roman" w:cs="Times New Roman"/>
          <w:sz w:val="24"/>
          <w:szCs w:val="24"/>
        </w:rPr>
        <w:t>The final thesis should include:</w:t>
      </w:r>
    </w:p>
    <w:p w14:paraId="1EEC6CC1" w14:textId="77777777" w:rsidR="00B00079" w:rsidRPr="003C760E" w:rsidRDefault="00B00079" w:rsidP="00B000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14F8F5" w14:textId="77777777" w:rsidR="00B00079" w:rsidRPr="008274ED" w:rsidRDefault="00B00079" w:rsidP="00B00079">
      <w:pPr>
        <w:pStyle w:val="NoSpacing"/>
        <w:rPr>
          <w:rStyle w:val="NoSpacingChar"/>
          <w:rFonts w:ascii="Times New Roman" w:hAnsi="Times New Roman" w:cs="Times New Roman"/>
          <w:sz w:val="24"/>
          <w:szCs w:val="24"/>
        </w:rPr>
      </w:pPr>
      <w:r w:rsidRPr="003C760E">
        <w:rPr>
          <w:rFonts w:ascii="Times New Roman" w:hAnsi="Times New Roman" w:cs="Times New Roman"/>
          <w:sz w:val="24"/>
          <w:szCs w:val="24"/>
        </w:rPr>
        <w:t xml:space="preserve">1. </w:t>
      </w:r>
      <w:r w:rsidR="00E4003D" w:rsidRPr="00E4003D">
        <w:rPr>
          <w:rFonts w:ascii="Times New Roman" w:hAnsi="Times New Roman" w:cs="Times New Roman"/>
          <w:color w:val="FF0000"/>
          <w:sz w:val="24"/>
          <w:szCs w:val="24"/>
        </w:rPr>
        <w:t>NAVESTI SADRŽAJ RADA</w:t>
      </w:r>
      <w:r w:rsidR="00E4003D">
        <w:rPr>
          <w:rFonts w:ascii="Times New Roman" w:hAnsi="Times New Roman" w:cs="Times New Roman"/>
          <w:color w:val="FF0000"/>
          <w:sz w:val="24"/>
          <w:szCs w:val="24"/>
        </w:rPr>
        <w:t xml:space="preserve"> NA ENGLESKOM JEZIKU</w:t>
      </w:r>
    </w:p>
    <w:p w14:paraId="129FCED6" w14:textId="77777777" w:rsidR="00B00079" w:rsidRPr="003C760E" w:rsidRDefault="00B00079" w:rsidP="00B0007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760E">
        <w:rPr>
          <w:rFonts w:ascii="Times New Roman" w:hAnsi="Times New Roman" w:cs="Times New Roman"/>
          <w:sz w:val="24"/>
          <w:szCs w:val="24"/>
        </w:rPr>
        <w:t xml:space="preserve">2. </w:t>
      </w:r>
    </w:p>
    <w:p w14:paraId="17CE96BA" w14:textId="77777777" w:rsidR="00B00079" w:rsidRPr="003C760E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3C760E">
        <w:rPr>
          <w:rFonts w:ascii="Times New Roman" w:hAnsi="Times New Roman" w:cs="Times New Roman"/>
          <w:b/>
          <w:sz w:val="24"/>
          <w:szCs w:val="24"/>
        </w:rPr>
        <w:t>…..</w:t>
      </w:r>
    </w:p>
    <w:p w14:paraId="6B790CC6" w14:textId="77777777" w:rsidR="00B00079" w:rsidRPr="003C760E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1DEBF268" w14:textId="77777777" w:rsidR="00B00079" w:rsidRPr="003C760E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7FBF3799" w14:textId="77777777" w:rsidR="00B00079" w:rsidRPr="003C760E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65C4F525" w14:textId="77777777" w:rsidR="00B00079" w:rsidRPr="003C760E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4FFD835A" w14:textId="77777777" w:rsidR="00B00079" w:rsidRDefault="00B00079" w:rsidP="00B0007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BA4F7A6" w14:textId="77777777" w:rsidR="00572E8F" w:rsidRPr="00572E8F" w:rsidRDefault="00572E8F" w:rsidP="00B0007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4692"/>
      </w:tblGrid>
      <w:tr w:rsidR="00B00079" w:rsidRPr="003C760E" w14:paraId="1B2232A7" w14:textId="77777777" w:rsidTr="00470160">
        <w:tc>
          <w:tcPr>
            <w:tcW w:w="4530" w:type="dxa"/>
          </w:tcPr>
          <w:p w14:paraId="12BD80FC" w14:textId="77777777" w:rsidR="00B00079" w:rsidRPr="003C760E" w:rsidRDefault="00B00079" w:rsidP="0047016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0E">
              <w:rPr>
                <w:rFonts w:ascii="Times New Roman" w:hAnsi="Times New Roman" w:cs="Times New Roman"/>
                <w:sz w:val="24"/>
                <w:szCs w:val="24"/>
              </w:rPr>
              <w:t>COMMISSION:</w:t>
            </w:r>
          </w:p>
        </w:tc>
        <w:tc>
          <w:tcPr>
            <w:tcW w:w="4758" w:type="dxa"/>
          </w:tcPr>
          <w:p w14:paraId="0B0A09AF" w14:textId="77777777" w:rsidR="00B00079" w:rsidRPr="003C760E" w:rsidRDefault="00B00079" w:rsidP="00470160">
            <w:pPr>
              <w:widowControl w:val="0"/>
              <w:spacing w:before="120" w:after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79" w:rsidRPr="003C760E" w14:paraId="0C0BDF7B" w14:textId="77777777" w:rsidTr="00470160">
        <w:tc>
          <w:tcPr>
            <w:tcW w:w="4530" w:type="dxa"/>
          </w:tcPr>
          <w:p w14:paraId="09FDED5D" w14:textId="77777777" w:rsidR="00B00079" w:rsidRPr="003C760E" w:rsidRDefault="00B00079" w:rsidP="0047016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0E">
              <w:rPr>
                <w:rFonts w:ascii="Times New Roman" w:hAnsi="Times New Roman" w:cs="Times New Roman"/>
                <w:sz w:val="24"/>
                <w:szCs w:val="24"/>
              </w:rPr>
              <w:t>The president:</w:t>
            </w:r>
          </w:p>
        </w:tc>
        <w:tc>
          <w:tcPr>
            <w:tcW w:w="4758" w:type="dxa"/>
          </w:tcPr>
          <w:p w14:paraId="6D87C134" w14:textId="77777777" w:rsidR="00B00079" w:rsidRPr="003C760E" w:rsidRDefault="00B00079" w:rsidP="00470160">
            <w:pPr>
              <w:widowControl w:val="0"/>
              <w:spacing w:before="120" w:after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760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B00079" w:rsidRPr="003C760E" w14:paraId="503B7CC0" w14:textId="77777777" w:rsidTr="00470160">
        <w:tc>
          <w:tcPr>
            <w:tcW w:w="4530" w:type="dxa"/>
          </w:tcPr>
          <w:p w14:paraId="3E892143" w14:textId="77777777" w:rsidR="00B00079" w:rsidRPr="003C760E" w:rsidRDefault="00B00079" w:rsidP="0047016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0E">
              <w:rPr>
                <w:rFonts w:ascii="Times New Roman" w:hAnsi="Times New Roman" w:cs="Times New Roman"/>
                <w:sz w:val="24"/>
                <w:szCs w:val="24"/>
              </w:rPr>
              <w:t>Member:</w:t>
            </w:r>
          </w:p>
        </w:tc>
        <w:tc>
          <w:tcPr>
            <w:tcW w:w="4758" w:type="dxa"/>
          </w:tcPr>
          <w:p w14:paraId="2DCDEE4B" w14:textId="77777777" w:rsidR="00B00079" w:rsidRPr="003C760E" w:rsidRDefault="00B00079" w:rsidP="00470160">
            <w:pPr>
              <w:widowControl w:val="0"/>
              <w:spacing w:before="120" w:after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760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B00079" w:rsidRPr="003C760E" w14:paraId="2F7EF138" w14:textId="77777777" w:rsidTr="00470160">
        <w:tc>
          <w:tcPr>
            <w:tcW w:w="4530" w:type="dxa"/>
          </w:tcPr>
          <w:p w14:paraId="152DB2DC" w14:textId="77777777" w:rsidR="00B00079" w:rsidRPr="003C760E" w:rsidRDefault="00B00079" w:rsidP="0047016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0E">
              <w:rPr>
                <w:rFonts w:ascii="Times New Roman" w:hAnsi="Times New Roman" w:cs="Times New Roman"/>
                <w:sz w:val="24"/>
                <w:szCs w:val="24"/>
              </w:rPr>
              <w:t xml:space="preserve">Member, mentor: </w:t>
            </w:r>
          </w:p>
        </w:tc>
        <w:tc>
          <w:tcPr>
            <w:tcW w:w="4758" w:type="dxa"/>
          </w:tcPr>
          <w:p w14:paraId="153364FC" w14:textId="77777777" w:rsidR="00B00079" w:rsidRPr="003C760E" w:rsidRDefault="00B00079" w:rsidP="00470160">
            <w:pPr>
              <w:widowControl w:val="0"/>
              <w:spacing w:before="120" w:after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760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6FB5E0D3" w14:textId="77777777" w:rsidR="00B00079" w:rsidRPr="003C760E" w:rsidRDefault="00B00079" w:rsidP="00470160">
            <w:pPr>
              <w:widowControl w:val="0"/>
              <w:spacing w:before="120" w:after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F8C0D8" w14:textId="77777777" w:rsidR="009E5061" w:rsidRDefault="009E5061" w:rsidP="009E506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0AED97" w14:textId="77777777" w:rsidR="009E5061" w:rsidRPr="009E5061" w:rsidRDefault="009E5061" w:rsidP="009E5061">
      <w:pPr>
        <w:rPr>
          <w:rFonts w:ascii="Times New Roman" w:hAnsi="Times New Roman" w:cs="Times New Roman"/>
          <w:sz w:val="24"/>
          <w:szCs w:val="24"/>
          <w:lang w:val="sr-Cyrl-RS"/>
        </w:rPr>
        <w:sectPr w:rsidR="009E5061" w:rsidRPr="009E506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1"/>
        <w:tblpPr w:leftFromText="180" w:rightFromText="180" w:vertAnchor="page" w:horzAnchor="margin" w:tblpY="1201"/>
        <w:tblW w:w="9408" w:type="dxa"/>
        <w:tblLayout w:type="fixed"/>
        <w:tblLook w:val="04A0" w:firstRow="1" w:lastRow="0" w:firstColumn="1" w:lastColumn="0" w:noHBand="0" w:noVBand="1"/>
      </w:tblPr>
      <w:tblGrid>
        <w:gridCol w:w="2661"/>
        <w:gridCol w:w="665"/>
        <w:gridCol w:w="1091"/>
        <w:gridCol w:w="2921"/>
        <w:gridCol w:w="2070"/>
      </w:tblGrid>
      <w:tr w:rsidR="005841EF" w14:paraId="0E707A86" w14:textId="77777777" w:rsidTr="001225F4">
        <w:trPr>
          <w:trHeight w:val="905"/>
        </w:trPr>
        <w:tc>
          <w:tcPr>
            <w:tcW w:w="3326" w:type="dxa"/>
            <w:gridSpan w:val="2"/>
            <w:vMerge w:val="restart"/>
            <w:hideMark/>
          </w:tcPr>
          <w:p w14:paraId="6349B2DD" w14:textId="77777777" w:rsidR="005841EF" w:rsidRDefault="005841EF" w:rsidP="005841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3AB70FCF" wp14:editId="1BE64767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48260</wp:posOffset>
                  </wp:positionV>
                  <wp:extent cx="1145540" cy="1042670"/>
                  <wp:effectExtent l="0" t="0" r="0" b="508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104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82" w:type="dxa"/>
            <w:gridSpan w:val="3"/>
            <w:vAlign w:val="center"/>
            <w:hideMark/>
          </w:tcPr>
          <w:p w14:paraId="1D5FAF8A" w14:textId="77777777" w:rsidR="00E77C57" w:rsidRPr="00E77C57" w:rsidRDefault="00E77C57" w:rsidP="00E77C57">
            <w:pPr>
              <w:pStyle w:val="NoSpacing"/>
              <w:jc w:val="center"/>
              <w:rPr>
                <w:sz w:val="24"/>
                <w:szCs w:val="24"/>
              </w:rPr>
            </w:pPr>
            <w:r w:rsidRPr="00E77C57">
              <w:rPr>
                <w:sz w:val="24"/>
                <w:szCs w:val="24"/>
              </w:rPr>
              <w:t>UNIVERZITET U ISTOČNOM SARAJEVU</w:t>
            </w:r>
          </w:p>
          <w:p w14:paraId="7ADE0025" w14:textId="77777777" w:rsidR="00E77C57" w:rsidRPr="006A2A0B" w:rsidRDefault="00E77C57" w:rsidP="00E77C5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A2A0B">
              <w:rPr>
                <w:b/>
                <w:sz w:val="24"/>
                <w:szCs w:val="24"/>
              </w:rPr>
              <w:t>MAŠINSKI FAKULTET ISTOČNO SARAJEVO</w:t>
            </w:r>
          </w:p>
          <w:p w14:paraId="31B8826E" w14:textId="77777777" w:rsidR="005841EF" w:rsidRPr="005841EF" w:rsidRDefault="00E77C57" w:rsidP="00E77C57">
            <w:pPr>
              <w:pStyle w:val="NoSpacing"/>
              <w:jc w:val="center"/>
              <w:rPr>
                <w:sz w:val="24"/>
                <w:szCs w:val="24"/>
                <w:lang w:val="sr-Cyrl-RS"/>
              </w:rPr>
            </w:pPr>
            <w:r w:rsidRPr="00E77C57">
              <w:rPr>
                <w:sz w:val="24"/>
                <w:szCs w:val="24"/>
              </w:rPr>
              <w:t>71123 Istočno Sarajevo, Vuka Karadzića 30</w:t>
            </w:r>
          </w:p>
        </w:tc>
      </w:tr>
      <w:tr w:rsidR="005841EF" w14:paraId="08063906" w14:textId="77777777" w:rsidTr="001225F4">
        <w:trPr>
          <w:trHeight w:val="816"/>
        </w:trPr>
        <w:tc>
          <w:tcPr>
            <w:tcW w:w="3326" w:type="dxa"/>
            <w:gridSpan w:val="2"/>
            <w:vMerge/>
            <w:vAlign w:val="center"/>
            <w:hideMark/>
          </w:tcPr>
          <w:p w14:paraId="0C1921E0" w14:textId="77777777" w:rsidR="005841EF" w:rsidRDefault="005841E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82" w:type="dxa"/>
            <w:gridSpan w:val="3"/>
            <w:vAlign w:val="center"/>
          </w:tcPr>
          <w:p w14:paraId="3B3554E2" w14:textId="77777777" w:rsidR="005841EF" w:rsidRPr="005841EF" w:rsidRDefault="00E54AD0">
            <w:pPr>
              <w:pStyle w:val="NoSpacing"/>
              <w:jc w:val="center"/>
              <w:rPr>
                <w:b/>
                <w:sz w:val="24"/>
                <w:lang w:val="sr-Cyrl-RS"/>
              </w:rPr>
            </w:pPr>
            <w:r w:rsidRPr="00E54AD0">
              <w:rPr>
                <w:b/>
                <w:sz w:val="24"/>
              </w:rPr>
              <w:t>KLJUČNA DOKUMENTACIJA INFORMACIJA</w:t>
            </w:r>
          </w:p>
        </w:tc>
      </w:tr>
      <w:tr w:rsidR="001225F4" w14:paraId="1023778D" w14:textId="77777777" w:rsidTr="001225F4">
        <w:trPr>
          <w:trHeight w:val="255"/>
        </w:trPr>
        <w:tc>
          <w:tcPr>
            <w:tcW w:w="4417" w:type="dxa"/>
            <w:gridSpan w:val="3"/>
            <w:vAlign w:val="center"/>
            <w:hideMark/>
          </w:tcPr>
          <w:p w14:paraId="71C64343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  <w:r w:rsidRPr="00C0183A">
              <w:rPr>
                <w:sz w:val="24"/>
                <w:szCs w:val="24"/>
              </w:rPr>
              <w:t xml:space="preserve">Redni broj, </w:t>
            </w:r>
            <w:r w:rsidRPr="00C0183A">
              <w:rPr>
                <w:b/>
                <w:sz w:val="24"/>
                <w:szCs w:val="24"/>
              </w:rPr>
              <w:t>BR:</w:t>
            </w:r>
          </w:p>
        </w:tc>
        <w:tc>
          <w:tcPr>
            <w:tcW w:w="4991" w:type="dxa"/>
            <w:gridSpan w:val="2"/>
            <w:vAlign w:val="center"/>
          </w:tcPr>
          <w:p w14:paraId="5E0F685C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</w:p>
        </w:tc>
      </w:tr>
      <w:tr w:rsidR="001225F4" w14:paraId="7BC70D29" w14:textId="77777777" w:rsidTr="001225F4">
        <w:trPr>
          <w:trHeight w:val="248"/>
        </w:trPr>
        <w:tc>
          <w:tcPr>
            <w:tcW w:w="4417" w:type="dxa"/>
            <w:gridSpan w:val="3"/>
            <w:vAlign w:val="center"/>
            <w:hideMark/>
          </w:tcPr>
          <w:p w14:paraId="3BAE25CE" w14:textId="77777777" w:rsidR="001225F4" w:rsidRPr="00C0183A" w:rsidRDefault="001225F4" w:rsidP="001225F4">
            <w:pPr>
              <w:widowControl w:val="0"/>
              <w:spacing w:after="0"/>
              <w:rPr>
                <w:sz w:val="24"/>
                <w:szCs w:val="24"/>
              </w:rPr>
            </w:pPr>
            <w:r w:rsidRPr="00C0183A">
              <w:rPr>
                <w:rStyle w:val="NoSpacingChar"/>
                <w:sz w:val="24"/>
                <w:szCs w:val="24"/>
              </w:rPr>
              <w:t>Identifikacioni broj, IBR</w:t>
            </w:r>
            <w:r w:rsidRPr="00C0183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991" w:type="dxa"/>
            <w:gridSpan w:val="2"/>
            <w:vAlign w:val="center"/>
          </w:tcPr>
          <w:p w14:paraId="22ED118D" w14:textId="77777777" w:rsidR="001225F4" w:rsidRPr="00C0183A" w:rsidRDefault="001225F4" w:rsidP="001225F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1225F4" w14:paraId="7D8BEAFD" w14:textId="77777777" w:rsidTr="001225F4">
        <w:trPr>
          <w:trHeight w:val="285"/>
        </w:trPr>
        <w:tc>
          <w:tcPr>
            <w:tcW w:w="4417" w:type="dxa"/>
            <w:gridSpan w:val="3"/>
            <w:vAlign w:val="center"/>
            <w:hideMark/>
          </w:tcPr>
          <w:p w14:paraId="1E50CDEA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  <w:r w:rsidRPr="00C0183A">
              <w:rPr>
                <w:sz w:val="24"/>
                <w:szCs w:val="24"/>
              </w:rPr>
              <w:t xml:space="preserve">Tip dokumentacije, </w:t>
            </w:r>
            <w:r w:rsidRPr="00C0183A">
              <w:rPr>
                <w:b/>
                <w:sz w:val="24"/>
                <w:szCs w:val="24"/>
              </w:rPr>
              <w:t>TD:</w:t>
            </w:r>
          </w:p>
        </w:tc>
        <w:tc>
          <w:tcPr>
            <w:tcW w:w="4991" w:type="dxa"/>
            <w:gridSpan w:val="2"/>
            <w:vAlign w:val="center"/>
          </w:tcPr>
          <w:p w14:paraId="1CF852C4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</w:p>
        </w:tc>
      </w:tr>
      <w:tr w:rsidR="001225F4" w14:paraId="0FAD31AD" w14:textId="77777777" w:rsidTr="001225F4">
        <w:trPr>
          <w:trHeight w:val="298"/>
        </w:trPr>
        <w:tc>
          <w:tcPr>
            <w:tcW w:w="4417" w:type="dxa"/>
            <w:gridSpan w:val="3"/>
            <w:vAlign w:val="center"/>
            <w:hideMark/>
          </w:tcPr>
          <w:p w14:paraId="7BC2D82E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  <w:r w:rsidRPr="00C0183A">
              <w:rPr>
                <w:sz w:val="24"/>
                <w:szCs w:val="24"/>
              </w:rPr>
              <w:t xml:space="preserve">Tip zapisa, </w:t>
            </w:r>
            <w:r w:rsidRPr="00C0183A">
              <w:rPr>
                <w:b/>
                <w:sz w:val="24"/>
                <w:szCs w:val="24"/>
              </w:rPr>
              <w:t>TZ:</w:t>
            </w:r>
          </w:p>
        </w:tc>
        <w:tc>
          <w:tcPr>
            <w:tcW w:w="4991" w:type="dxa"/>
            <w:gridSpan w:val="2"/>
            <w:vAlign w:val="center"/>
          </w:tcPr>
          <w:p w14:paraId="7CEC48AE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</w:p>
        </w:tc>
      </w:tr>
      <w:tr w:rsidR="001225F4" w14:paraId="2CDDE435" w14:textId="77777777" w:rsidTr="001225F4">
        <w:trPr>
          <w:trHeight w:val="290"/>
        </w:trPr>
        <w:tc>
          <w:tcPr>
            <w:tcW w:w="4417" w:type="dxa"/>
            <w:gridSpan w:val="3"/>
            <w:vAlign w:val="center"/>
            <w:hideMark/>
          </w:tcPr>
          <w:p w14:paraId="02577412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  <w:r w:rsidRPr="00C0183A">
              <w:rPr>
                <w:sz w:val="24"/>
                <w:szCs w:val="24"/>
              </w:rPr>
              <w:t xml:space="preserve">Vrsta rada, </w:t>
            </w:r>
            <w:r w:rsidRPr="00C0183A">
              <w:rPr>
                <w:b/>
                <w:sz w:val="24"/>
                <w:szCs w:val="24"/>
              </w:rPr>
              <w:t>VR:</w:t>
            </w:r>
          </w:p>
        </w:tc>
        <w:tc>
          <w:tcPr>
            <w:tcW w:w="4991" w:type="dxa"/>
            <w:gridSpan w:val="2"/>
            <w:vAlign w:val="center"/>
          </w:tcPr>
          <w:p w14:paraId="700C8F2F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</w:p>
        </w:tc>
      </w:tr>
      <w:tr w:rsidR="001225F4" w14:paraId="5063A0DB" w14:textId="77777777" w:rsidTr="001225F4">
        <w:trPr>
          <w:trHeight w:val="285"/>
        </w:trPr>
        <w:tc>
          <w:tcPr>
            <w:tcW w:w="4417" w:type="dxa"/>
            <w:gridSpan w:val="3"/>
            <w:vAlign w:val="center"/>
            <w:hideMark/>
          </w:tcPr>
          <w:p w14:paraId="57887F79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  <w:r w:rsidRPr="00C0183A">
              <w:rPr>
                <w:sz w:val="24"/>
                <w:szCs w:val="24"/>
              </w:rPr>
              <w:t xml:space="preserve">Autor, </w:t>
            </w:r>
            <w:r w:rsidRPr="00C0183A">
              <w:rPr>
                <w:b/>
                <w:sz w:val="24"/>
                <w:szCs w:val="24"/>
              </w:rPr>
              <w:t>AU:</w:t>
            </w:r>
          </w:p>
        </w:tc>
        <w:tc>
          <w:tcPr>
            <w:tcW w:w="4991" w:type="dxa"/>
            <w:gridSpan w:val="2"/>
            <w:vAlign w:val="center"/>
          </w:tcPr>
          <w:p w14:paraId="2A8F23F8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</w:p>
        </w:tc>
      </w:tr>
      <w:tr w:rsidR="001225F4" w14:paraId="1D6A93B5" w14:textId="77777777" w:rsidTr="001225F4">
        <w:trPr>
          <w:trHeight w:val="274"/>
        </w:trPr>
        <w:tc>
          <w:tcPr>
            <w:tcW w:w="4417" w:type="dxa"/>
            <w:gridSpan w:val="3"/>
            <w:vAlign w:val="center"/>
            <w:hideMark/>
          </w:tcPr>
          <w:p w14:paraId="191EE181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  <w:r w:rsidRPr="00C0183A">
              <w:rPr>
                <w:sz w:val="24"/>
                <w:szCs w:val="24"/>
              </w:rPr>
              <w:t xml:space="preserve">Mentor, </w:t>
            </w:r>
            <w:r w:rsidRPr="00C0183A">
              <w:rPr>
                <w:b/>
                <w:sz w:val="24"/>
                <w:szCs w:val="24"/>
              </w:rPr>
              <w:t>MN:</w:t>
            </w:r>
          </w:p>
        </w:tc>
        <w:tc>
          <w:tcPr>
            <w:tcW w:w="4991" w:type="dxa"/>
            <w:gridSpan w:val="2"/>
            <w:vAlign w:val="center"/>
          </w:tcPr>
          <w:p w14:paraId="50BDD393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</w:p>
        </w:tc>
      </w:tr>
      <w:tr w:rsidR="001225F4" w14:paraId="6DFF32C5" w14:textId="77777777" w:rsidTr="001225F4">
        <w:trPr>
          <w:trHeight w:val="285"/>
        </w:trPr>
        <w:tc>
          <w:tcPr>
            <w:tcW w:w="4417" w:type="dxa"/>
            <w:gridSpan w:val="3"/>
            <w:vAlign w:val="center"/>
            <w:hideMark/>
          </w:tcPr>
          <w:p w14:paraId="1CB15069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  <w:r w:rsidRPr="00C0183A">
              <w:rPr>
                <w:sz w:val="24"/>
                <w:szCs w:val="24"/>
              </w:rPr>
              <w:t xml:space="preserve">Naslov rada, </w:t>
            </w:r>
            <w:r w:rsidRPr="00C0183A">
              <w:rPr>
                <w:b/>
                <w:sz w:val="24"/>
                <w:szCs w:val="24"/>
              </w:rPr>
              <w:t>NR:</w:t>
            </w:r>
          </w:p>
        </w:tc>
        <w:tc>
          <w:tcPr>
            <w:tcW w:w="4991" w:type="dxa"/>
            <w:gridSpan w:val="2"/>
            <w:vAlign w:val="center"/>
          </w:tcPr>
          <w:p w14:paraId="596694D3" w14:textId="77777777" w:rsidR="001225F4" w:rsidRDefault="001225F4" w:rsidP="001225F4">
            <w:pPr>
              <w:pStyle w:val="NoSpacing"/>
              <w:rPr>
                <w:sz w:val="24"/>
                <w:szCs w:val="24"/>
              </w:rPr>
            </w:pPr>
          </w:p>
          <w:p w14:paraId="4F6843D5" w14:textId="77777777" w:rsidR="00C0183A" w:rsidRPr="00C0183A" w:rsidRDefault="00C0183A" w:rsidP="001225F4">
            <w:pPr>
              <w:pStyle w:val="NoSpacing"/>
              <w:rPr>
                <w:sz w:val="24"/>
                <w:szCs w:val="24"/>
              </w:rPr>
            </w:pPr>
          </w:p>
        </w:tc>
      </w:tr>
      <w:tr w:rsidR="001225F4" w14:paraId="0D19B5AD" w14:textId="77777777" w:rsidTr="001225F4">
        <w:trPr>
          <w:trHeight w:val="285"/>
        </w:trPr>
        <w:tc>
          <w:tcPr>
            <w:tcW w:w="4417" w:type="dxa"/>
            <w:gridSpan w:val="3"/>
            <w:vAlign w:val="center"/>
            <w:hideMark/>
          </w:tcPr>
          <w:p w14:paraId="724B9B16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  <w:r w:rsidRPr="00C0183A">
              <w:rPr>
                <w:sz w:val="24"/>
                <w:szCs w:val="24"/>
              </w:rPr>
              <w:t xml:space="preserve">Jezik publikacije, </w:t>
            </w:r>
            <w:r w:rsidRPr="00C0183A">
              <w:rPr>
                <w:b/>
                <w:sz w:val="24"/>
                <w:szCs w:val="24"/>
              </w:rPr>
              <w:t>JP:</w:t>
            </w:r>
          </w:p>
        </w:tc>
        <w:tc>
          <w:tcPr>
            <w:tcW w:w="4991" w:type="dxa"/>
            <w:gridSpan w:val="2"/>
            <w:vAlign w:val="center"/>
          </w:tcPr>
          <w:p w14:paraId="59898E02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</w:p>
        </w:tc>
      </w:tr>
      <w:tr w:rsidR="001225F4" w14:paraId="3B155FC7" w14:textId="77777777" w:rsidTr="001225F4">
        <w:trPr>
          <w:trHeight w:val="274"/>
        </w:trPr>
        <w:tc>
          <w:tcPr>
            <w:tcW w:w="4417" w:type="dxa"/>
            <w:gridSpan w:val="3"/>
            <w:vAlign w:val="center"/>
            <w:hideMark/>
          </w:tcPr>
          <w:p w14:paraId="2E5B643F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  <w:r w:rsidRPr="00C0183A">
              <w:rPr>
                <w:sz w:val="24"/>
                <w:szCs w:val="24"/>
              </w:rPr>
              <w:t xml:space="preserve">Jezik izvoda, </w:t>
            </w:r>
            <w:r w:rsidRPr="00C0183A">
              <w:rPr>
                <w:b/>
                <w:sz w:val="24"/>
                <w:szCs w:val="24"/>
              </w:rPr>
              <w:t>JI:</w:t>
            </w:r>
          </w:p>
        </w:tc>
        <w:tc>
          <w:tcPr>
            <w:tcW w:w="4991" w:type="dxa"/>
            <w:gridSpan w:val="2"/>
            <w:vAlign w:val="center"/>
          </w:tcPr>
          <w:p w14:paraId="032199C9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</w:p>
        </w:tc>
      </w:tr>
      <w:tr w:rsidR="001225F4" w14:paraId="27DEAC7F" w14:textId="77777777" w:rsidTr="001225F4">
        <w:trPr>
          <w:trHeight w:val="285"/>
        </w:trPr>
        <w:tc>
          <w:tcPr>
            <w:tcW w:w="4417" w:type="dxa"/>
            <w:gridSpan w:val="3"/>
            <w:vAlign w:val="center"/>
            <w:hideMark/>
          </w:tcPr>
          <w:p w14:paraId="3E083222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  <w:r w:rsidRPr="00C0183A">
              <w:rPr>
                <w:sz w:val="24"/>
                <w:szCs w:val="24"/>
              </w:rPr>
              <w:t xml:space="preserve">Zemlja publikovanja, </w:t>
            </w:r>
            <w:r w:rsidRPr="00C0183A">
              <w:rPr>
                <w:b/>
                <w:sz w:val="24"/>
                <w:szCs w:val="24"/>
              </w:rPr>
              <w:t>ZP:</w:t>
            </w:r>
          </w:p>
        </w:tc>
        <w:tc>
          <w:tcPr>
            <w:tcW w:w="4991" w:type="dxa"/>
            <w:gridSpan w:val="2"/>
            <w:vAlign w:val="center"/>
          </w:tcPr>
          <w:p w14:paraId="5B780EDA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</w:p>
        </w:tc>
      </w:tr>
      <w:tr w:rsidR="001225F4" w14:paraId="3B854A05" w14:textId="77777777" w:rsidTr="001225F4">
        <w:trPr>
          <w:trHeight w:val="294"/>
        </w:trPr>
        <w:tc>
          <w:tcPr>
            <w:tcW w:w="4417" w:type="dxa"/>
            <w:gridSpan w:val="3"/>
            <w:vAlign w:val="center"/>
            <w:hideMark/>
          </w:tcPr>
          <w:p w14:paraId="248C3BCF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  <w:r w:rsidRPr="00C0183A">
              <w:rPr>
                <w:sz w:val="24"/>
                <w:szCs w:val="24"/>
              </w:rPr>
              <w:t xml:space="preserve">Uže geografsko područje, </w:t>
            </w:r>
            <w:r w:rsidRPr="00C0183A">
              <w:rPr>
                <w:b/>
                <w:sz w:val="24"/>
                <w:szCs w:val="24"/>
              </w:rPr>
              <w:t>UGP:</w:t>
            </w:r>
          </w:p>
        </w:tc>
        <w:tc>
          <w:tcPr>
            <w:tcW w:w="4991" w:type="dxa"/>
            <w:gridSpan w:val="2"/>
            <w:vAlign w:val="center"/>
          </w:tcPr>
          <w:p w14:paraId="32DF4C77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</w:p>
        </w:tc>
      </w:tr>
      <w:tr w:rsidR="001225F4" w14:paraId="2C17601D" w14:textId="77777777" w:rsidTr="001225F4">
        <w:trPr>
          <w:trHeight w:val="285"/>
        </w:trPr>
        <w:tc>
          <w:tcPr>
            <w:tcW w:w="4417" w:type="dxa"/>
            <w:gridSpan w:val="3"/>
            <w:vAlign w:val="center"/>
            <w:hideMark/>
          </w:tcPr>
          <w:p w14:paraId="03758507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  <w:r w:rsidRPr="00C0183A">
              <w:rPr>
                <w:sz w:val="24"/>
                <w:szCs w:val="24"/>
              </w:rPr>
              <w:t xml:space="preserve">Godina, </w:t>
            </w:r>
            <w:r w:rsidRPr="00C0183A">
              <w:rPr>
                <w:b/>
                <w:sz w:val="24"/>
                <w:szCs w:val="24"/>
              </w:rPr>
              <w:t>GO:</w:t>
            </w:r>
          </w:p>
        </w:tc>
        <w:tc>
          <w:tcPr>
            <w:tcW w:w="4991" w:type="dxa"/>
            <w:gridSpan w:val="2"/>
            <w:vAlign w:val="center"/>
          </w:tcPr>
          <w:p w14:paraId="4E7CFD89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</w:p>
        </w:tc>
      </w:tr>
      <w:tr w:rsidR="001225F4" w14:paraId="660D7AD7" w14:textId="77777777" w:rsidTr="001225F4">
        <w:trPr>
          <w:trHeight w:val="285"/>
        </w:trPr>
        <w:tc>
          <w:tcPr>
            <w:tcW w:w="4417" w:type="dxa"/>
            <w:gridSpan w:val="3"/>
            <w:vAlign w:val="center"/>
            <w:hideMark/>
          </w:tcPr>
          <w:p w14:paraId="17CF0F3B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  <w:r w:rsidRPr="00C0183A">
              <w:rPr>
                <w:sz w:val="24"/>
                <w:szCs w:val="24"/>
              </w:rPr>
              <w:t xml:space="preserve">Izdavač, </w:t>
            </w:r>
            <w:r w:rsidRPr="00C0183A">
              <w:rPr>
                <w:b/>
                <w:sz w:val="24"/>
                <w:szCs w:val="24"/>
              </w:rPr>
              <w:t>IZ:</w:t>
            </w:r>
          </w:p>
        </w:tc>
        <w:tc>
          <w:tcPr>
            <w:tcW w:w="4991" w:type="dxa"/>
            <w:gridSpan w:val="2"/>
            <w:vAlign w:val="center"/>
          </w:tcPr>
          <w:p w14:paraId="7D8803FA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</w:p>
        </w:tc>
      </w:tr>
      <w:tr w:rsidR="001225F4" w14:paraId="644DE7B3" w14:textId="77777777" w:rsidTr="001225F4">
        <w:trPr>
          <w:trHeight w:val="276"/>
        </w:trPr>
        <w:tc>
          <w:tcPr>
            <w:tcW w:w="4417" w:type="dxa"/>
            <w:gridSpan w:val="3"/>
            <w:vAlign w:val="center"/>
            <w:hideMark/>
          </w:tcPr>
          <w:p w14:paraId="2E2E6F09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  <w:r w:rsidRPr="00C0183A">
              <w:rPr>
                <w:sz w:val="24"/>
                <w:szCs w:val="24"/>
              </w:rPr>
              <w:t xml:space="preserve">Mjesto i adresa, </w:t>
            </w:r>
            <w:r w:rsidRPr="00C0183A">
              <w:rPr>
                <w:b/>
                <w:sz w:val="24"/>
                <w:szCs w:val="24"/>
              </w:rPr>
              <w:t>MA:</w:t>
            </w:r>
          </w:p>
        </w:tc>
        <w:tc>
          <w:tcPr>
            <w:tcW w:w="4991" w:type="dxa"/>
            <w:gridSpan w:val="2"/>
            <w:vAlign w:val="center"/>
          </w:tcPr>
          <w:p w14:paraId="46667972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</w:p>
        </w:tc>
      </w:tr>
      <w:tr w:rsidR="001225F4" w14:paraId="4C4881E3" w14:textId="77777777" w:rsidTr="001225F4">
        <w:trPr>
          <w:trHeight w:val="908"/>
        </w:trPr>
        <w:tc>
          <w:tcPr>
            <w:tcW w:w="4417" w:type="dxa"/>
            <w:gridSpan w:val="3"/>
            <w:vAlign w:val="center"/>
            <w:hideMark/>
          </w:tcPr>
          <w:p w14:paraId="1BBE9D57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  <w:r w:rsidRPr="00C0183A">
              <w:rPr>
                <w:sz w:val="24"/>
                <w:szCs w:val="24"/>
              </w:rPr>
              <w:t xml:space="preserve">Fizički opis rada, </w:t>
            </w:r>
            <w:r w:rsidRPr="00C0183A">
              <w:rPr>
                <w:b/>
                <w:sz w:val="24"/>
                <w:szCs w:val="24"/>
              </w:rPr>
              <w:t>FO:</w:t>
            </w:r>
          </w:p>
          <w:p w14:paraId="7AA6C7E0" w14:textId="77777777" w:rsidR="001225F4" w:rsidRPr="00C0183A" w:rsidRDefault="001225F4" w:rsidP="001225F4">
            <w:pPr>
              <w:widowControl w:val="0"/>
              <w:spacing w:after="0"/>
              <w:rPr>
                <w:sz w:val="24"/>
                <w:szCs w:val="24"/>
              </w:rPr>
            </w:pPr>
            <w:r w:rsidRPr="00C0183A">
              <w:rPr>
                <w:sz w:val="24"/>
                <w:szCs w:val="24"/>
              </w:rPr>
              <w:t>(</w:t>
            </w:r>
            <w:r w:rsidRPr="00C0183A">
              <w:rPr>
                <w:rStyle w:val="NoSpacingChar"/>
                <w:sz w:val="24"/>
                <w:szCs w:val="24"/>
              </w:rPr>
              <w:t>poglavlja/strane/citata/tabela/slika/grafika/priloga)</w:t>
            </w:r>
          </w:p>
        </w:tc>
        <w:tc>
          <w:tcPr>
            <w:tcW w:w="4991" w:type="dxa"/>
            <w:gridSpan w:val="2"/>
            <w:vAlign w:val="center"/>
          </w:tcPr>
          <w:p w14:paraId="6B4EE232" w14:textId="77777777" w:rsidR="001225F4" w:rsidRPr="00C0183A" w:rsidRDefault="001225F4" w:rsidP="001225F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1225F4" w14:paraId="18F41280" w14:textId="77777777" w:rsidTr="001225F4">
        <w:trPr>
          <w:trHeight w:val="285"/>
        </w:trPr>
        <w:tc>
          <w:tcPr>
            <w:tcW w:w="4417" w:type="dxa"/>
            <w:gridSpan w:val="3"/>
            <w:vAlign w:val="center"/>
            <w:hideMark/>
          </w:tcPr>
          <w:p w14:paraId="14ABC6B2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  <w:r w:rsidRPr="00C0183A">
              <w:rPr>
                <w:sz w:val="24"/>
                <w:szCs w:val="24"/>
              </w:rPr>
              <w:t xml:space="preserve">Naučna oblast, </w:t>
            </w:r>
            <w:r w:rsidRPr="00C0183A">
              <w:rPr>
                <w:b/>
                <w:sz w:val="24"/>
                <w:szCs w:val="24"/>
              </w:rPr>
              <w:t>NO:</w:t>
            </w:r>
          </w:p>
        </w:tc>
        <w:tc>
          <w:tcPr>
            <w:tcW w:w="4991" w:type="dxa"/>
            <w:gridSpan w:val="2"/>
            <w:vAlign w:val="center"/>
          </w:tcPr>
          <w:p w14:paraId="1CF25D5A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</w:p>
        </w:tc>
      </w:tr>
      <w:tr w:rsidR="001225F4" w14:paraId="37A15DFF" w14:textId="77777777" w:rsidTr="001225F4">
        <w:trPr>
          <w:trHeight w:val="274"/>
        </w:trPr>
        <w:tc>
          <w:tcPr>
            <w:tcW w:w="4417" w:type="dxa"/>
            <w:gridSpan w:val="3"/>
            <w:vAlign w:val="center"/>
            <w:hideMark/>
          </w:tcPr>
          <w:p w14:paraId="667672F1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  <w:r w:rsidRPr="00C0183A">
              <w:rPr>
                <w:sz w:val="24"/>
                <w:szCs w:val="24"/>
              </w:rPr>
              <w:t xml:space="preserve">Naučna disciplina, </w:t>
            </w:r>
            <w:r w:rsidRPr="00C0183A">
              <w:rPr>
                <w:b/>
                <w:sz w:val="24"/>
                <w:szCs w:val="24"/>
              </w:rPr>
              <w:t>ND:</w:t>
            </w:r>
          </w:p>
        </w:tc>
        <w:tc>
          <w:tcPr>
            <w:tcW w:w="4991" w:type="dxa"/>
            <w:gridSpan w:val="2"/>
            <w:vAlign w:val="center"/>
          </w:tcPr>
          <w:p w14:paraId="69247B76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</w:p>
        </w:tc>
      </w:tr>
      <w:tr w:rsidR="001225F4" w14:paraId="5B5BD1BF" w14:textId="77777777" w:rsidTr="001225F4">
        <w:trPr>
          <w:trHeight w:val="285"/>
        </w:trPr>
        <w:tc>
          <w:tcPr>
            <w:tcW w:w="4417" w:type="dxa"/>
            <w:gridSpan w:val="3"/>
            <w:vAlign w:val="center"/>
            <w:hideMark/>
          </w:tcPr>
          <w:p w14:paraId="449FCA57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  <w:r w:rsidRPr="00C0183A">
              <w:rPr>
                <w:sz w:val="24"/>
                <w:szCs w:val="24"/>
              </w:rPr>
              <w:t xml:space="preserve">Predmet odrednica, ključna riječ, </w:t>
            </w:r>
            <w:r w:rsidRPr="00C0183A">
              <w:rPr>
                <w:b/>
                <w:sz w:val="24"/>
                <w:szCs w:val="24"/>
              </w:rPr>
              <w:t>PO:</w:t>
            </w:r>
          </w:p>
        </w:tc>
        <w:tc>
          <w:tcPr>
            <w:tcW w:w="4991" w:type="dxa"/>
            <w:gridSpan w:val="2"/>
            <w:vAlign w:val="center"/>
          </w:tcPr>
          <w:p w14:paraId="4122491E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</w:p>
        </w:tc>
      </w:tr>
      <w:tr w:rsidR="001225F4" w14:paraId="734917EC" w14:textId="77777777" w:rsidTr="001225F4">
        <w:trPr>
          <w:trHeight w:val="325"/>
        </w:trPr>
        <w:tc>
          <w:tcPr>
            <w:tcW w:w="4417" w:type="dxa"/>
            <w:gridSpan w:val="3"/>
            <w:vAlign w:val="center"/>
            <w:hideMark/>
          </w:tcPr>
          <w:p w14:paraId="6C8A8206" w14:textId="77777777" w:rsidR="001225F4" w:rsidRPr="00C0183A" w:rsidRDefault="001225F4" w:rsidP="001225F4">
            <w:pPr>
              <w:pStyle w:val="NoSpacing"/>
              <w:rPr>
                <w:b/>
                <w:sz w:val="24"/>
                <w:szCs w:val="24"/>
              </w:rPr>
            </w:pPr>
            <w:r w:rsidRPr="00C0183A">
              <w:rPr>
                <w:b/>
                <w:sz w:val="24"/>
                <w:szCs w:val="24"/>
              </w:rPr>
              <w:t>UDK:</w:t>
            </w:r>
          </w:p>
        </w:tc>
        <w:tc>
          <w:tcPr>
            <w:tcW w:w="4991" w:type="dxa"/>
            <w:gridSpan w:val="2"/>
            <w:vAlign w:val="center"/>
          </w:tcPr>
          <w:p w14:paraId="18AB00C4" w14:textId="77777777" w:rsidR="001225F4" w:rsidRPr="00C0183A" w:rsidRDefault="001225F4" w:rsidP="001225F4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1225F4" w14:paraId="217A7732" w14:textId="77777777" w:rsidTr="001225F4">
        <w:trPr>
          <w:trHeight w:val="343"/>
        </w:trPr>
        <w:tc>
          <w:tcPr>
            <w:tcW w:w="4417" w:type="dxa"/>
            <w:gridSpan w:val="3"/>
            <w:vAlign w:val="center"/>
            <w:hideMark/>
          </w:tcPr>
          <w:p w14:paraId="5627A5D4" w14:textId="77777777" w:rsidR="001225F4" w:rsidRPr="00C0183A" w:rsidRDefault="001225F4" w:rsidP="001225F4">
            <w:pPr>
              <w:widowControl w:val="0"/>
              <w:spacing w:after="0"/>
              <w:rPr>
                <w:sz w:val="24"/>
                <w:szCs w:val="24"/>
              </w:rPr>
            </w:pPr>
            <w:r w:rsidRPr="00C0183A">
              <w:rPr>
                <w:rStyle w:val="NoSpacingChar"/>
                <w:sz w:val="24"/>
                <w:szCs w:val="24"/>
              </w:rPr>
              <w:t>Čuva se,</w:t>
            </w:r>
            <w:r w:rsidRPr="00C0183A">
              <w:rPr>
                <w:rStyle w:val="NoSpacingChar"/>
                <w:b/>
                <w:sz w:val="24"/>
                <w:szCs w:val="24"/>
              </w:rPr>
              <w:t>ČU:</w:t>
            </w:r>
          </w:p>
        </w:tc>
        <w:tc>
          <w:tcPr>
            <w:tcW w:w="4991" w:type="dxa"/>
            <w:gridSpan w:val="2"/>
            <w:vAlign w:val="center"/>
          </w:tcPr>
          <w:p w14:paraId="4A11A1D6" w14:textId="77777777" w:rsidR="001225F4" w:rsidRPr="00C0183A" w:rsidRDefault="001225F4" w:rsidP="001225F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1225F4" w14:paraId="5135C60D" w14:textId="77777777" w:rsidTr="001225F4">
        <w:trPr>
          <w:trHeight w:val="353"/>
        </w:trPr>
        <w:tc>
          <w:tcPr>
            <w:tcW w:w="4417" w:type="dxa"/>
            <w:gridSpan w:val="3"/>
            <w:vAlign w:val="center"/>
            <w:hideMark/>
          </w:tcPr>
          <w:p w14:paraId="723B7494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  <w:r w:rsidRPr="00C0183A">
              <w:rPr>
                <w:sz w:val="24"/>
                <w:szCs w:val="24"/>
              </w:rPr>
              <w:t xml:space="preserve">Važna napomena, </w:t>
            </w:r>
            <w:r w:rsidRPr="00C0183A">
              <w:rPr>
                <w:b/>
                <w:sz w:val="24"/>
                <w:szCs w:val="24"/>
              </w:rPr>
              <w:t>VN:</w:t>
            </w:r>
          </w:p>
        </w:tc>
        <w:tc>
          <w:tcPr>
            <w:tcW w:w="4991" w:type="dxa"/>
            <w:gridSpan w:val="2"/>
            <w:vAlign w:val="center"/>
          </w:tcPr>
          <w:p w14:paraId="6DF4538A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</w:p>
        </w:tc>
      </w:tr>
      <w:tr w:rsidR="001225F4" w14:paraId="3BC72B4D" w14:textId="77777777" w:rsidTr="001225F4">
        <w:trPr>
          <w:trHeight w:val="285"/>
        </w:trPr>
        <w:tc>
          <w:tcPr>
            <w:tcW w:w="4417" w:type="dxa"/>
            <w:gridSpan w:val="3"/>
            <w:vAlign w:val="center"/>
            <w:hideMark/>
          </w:tcPr>
          <w:p w14:paraId="16FBB060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  <w:r w:rsidRPr="00C0183A">
              <w:rPr>
                <w:sz w:val="24"/>
                <w:szCs w:val="24"/>
              </w:rPr>
              <w:t xml:space="preserve">Izvod, </w:t>
            </w:r>
            <w:r w:rsidRPr="00C0183A">
              <w:rPr>
                <w:b/>
                <w:sz w:val="24"/>
                <w:szCs w:val="24"/>
              </w:rPr>
              <w:t>IZ:</w:t>
            </w:r>
          </w:p>
        </w:tc>
        <w:tc>
          <w:tcPr>
            <w:tcW w:w="4991" w:type="dxa"/>
            <w:gridSpan w:val="2"/>
            <w:vAlign w:val="center"/>
          </w:tcPr>
          <w:p w14:paraId="50AA0992" w14:textId="77777777" w:rsidR="001225F4" w:rsidRDefault="001225F4" w:rsidP="001225F4">
            <w:pPr>
              <w:pStyle w:val="NoSpacing"/>
              <w:rPr>
                <w:sz w:val="24"/>
                <w:szCs w:val="24"/>
              </w:rPr>
            </w:pPr>
          </w:p>
          <w:p w14:paraId="263E16CF" w14:textId="77777777" w:rsidR="00C0183A" w:rsidRDefault="00C0183A" w:rsidP="001225F4">
            <w:pPr>
              <w:pStyle w:val="NoSpacing"/>
              <w:rPr>
                <w:sz w:val="24"/>
                <w:szCs w:val="24"/>
              </w:rPr>
            </w:pPr>
          </w:p>
          <w:p w14:paraId="36FDC4D6" w14:textId="77777777" w:rsidR="00C0183A" w:rsidRDefault="00C0183A" w:rsidP="001225F4">
            <w:pPr>
              <w:pStyle w:val="NoSpacing"/>
              <w:rPr>
                <w:sz w:val="24"/>
                <w:szCs w:val="24"/>
              </w:rPr>
            </w:pPr>
          </w:p>
          <w:p w14:paraId="40752414" w14:textId="77777777" w:rsidR="00C0183A" w:rsidRDefault="00C0183A" w:rsidP="001225F4">
            <w:pPr>
              <w:pStyle w:val="NoSpacing"/>
              <w:rPr>
                <w:sz w:val="24"/>
                <w:szCs w:val="24"/>
              </w:rPr>
            </w:pPr>
          </w:p>
          <w:p w14:paraId="68F5E10A" w14:textId="77777777" w:rsidR="00C0183A" w:rsidRPr="00C0183A" w:rsidRDefault="00C0183A" w:rsidP="001225F4">
            <w:pPr>
              <w:pStyle w:val="NoSpacing"/>
              <w:rPr>
                <w:sz w:val="24"/>
                <w:szCs w:val="24"/>
              </w:rPr>
            </w:pPr>
          </w:p>
        </w:tc>
      </w:tr>
      <w:tr w:rsidR="001225F4" w14:paraId="51394C55" w14:textId="77777777" w:rsidTr="001225F4">
        <w:trPr>
          <w:trHeight w:val="261"/>
        </w:trPr>
        <w:tc>
          <w:tcPr>
            <w:tcW w:w="4417" w:type="dxa"/>
            <w:gridSpan w:val="3"/>
            <w:vAlign w:val="center"/>
            <w:hideMark/>
          </w:tcPr>
          <w:p w14:paraId="62D50DAD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  <w:r w:rsidRPr="00C0183A">
              <w:rPr>
                <w:sz w:val="24"/>
                <w:szCs w:val="24"/>
              </w:rPr>
              <w:t xml:space="preserve">Datum prihvatanja teme, </w:t>
            </w:r>
            <w:r w:rsidRPr="00C0183A">
              <w:rPr>
                <w:b/>
                <w:sz w:val="24"/>
                <w:szCs w:val="24"/>
              </w:rPr>
              <w:t>DP:</w:t>
            </w:r>
          </w:p>
        </w:tc>
        <w:tc>
          <w:tcPr>
            <w:tcW w:w="4991" w:type="dxa"/>
            <w:gridSpan w:val="2"/>
            <w:vAlign w:val="center"/>
          </w:tcPr>
          <w:p w14:paraId="227A847C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</w:p>
        </w:tc>
      </w:tr>
      <w:tr w:rsidR="001225F4" w14:paraId="05EC3501" w14:textId="77777777" w:rsidTr="001225F4">
        <w:trPr>
          <w:trHeight w:val="349"/>
        </w:trPr>
        <w:tc>
          <w:tcPr>
            <w:tcW w:w="4417" w:type="dxa"/>
            <w:gridSpan w:val="3"/>
            <w:vAlign w:val="center"/>
            <w:hideMark/>
          </w:tcPr>
          <w:p w14:paraId="1E323711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  <w:r w:rsidRPr="00C0183A">
              <w:rPr>
                <w:sz w:val="24"/>
                <w:szCs w:val="24"/>
              </w:rPr>
              <w:t xml:space="preserve">Datum odbrane, </w:t>
            </w:r>
            <w:r w:rsidRPr="00C0183A">
              <w:rPr>
                <w:b/>
                <w:sz w:val="24"/>
                <w:szCs w:val="24"/>
              </w:rPr>
              <w:t>DO:</w:t>
            </w:r>
          </w:p>
        </w:tc>
        <w:tc>
          <w:tcPr>
            <w:tcW w:w="4991" w:type="dxa"/>
            <w:gridSpan w:val="2"/>
            <w:vAlign w:val="center"/>
          </w:tcPr>
          <w:p w14:paraId="07774705" w14:textId="77777777" w:rsidR="001225F4" w:rsidRPr="00C0183A" w:rsidRDefault="001225F4" w:rsidP="001225F4">
            <w:pPr>
              <w:pStyle w:val="NoSpacing"/>
              <w:rPr>
                <w:sz w:val="24"/>
                <w:szCs w:val="24"/>
              </w:rPr>
            </w:pPr>
          </w:p>
        </w:tc>
      </w:tr>
      <w:tr w:rsidR="001225F4" w14:paraId="27424C0B" w14:textId="77777777" w:rsidTr="00A15DD4">
        <w:trPr>
          <w:trHeight w:val="403"/>
        </w:trPr>
        <w:tc>
          <w:tcPr>
            <w:tcW w:w="2661" w:type="dxa"/>
            <w:vMerge w:val="restart"/>
            <w:vAlign w:val="center"/>
            <w:hideMark/>
          </w:tcPr>
          <w:p w14:paraId="51BA24F4" w14:textId="77777777" w:rsidR="001225F4" w:rsidRPr="00C0183A" w:rsidRDefault="001225F4" w:rsidP="008E177D">
            <w:pPr>
              <w:pStyle w:val="NoSpacing"/>
              <w:rPr>
                <w:sz w:val="24"/>
                <w:szCs w:val="24"/>
              </w:rPr>
            </w:pPr>
            <w:r w:rsidRPr="00C0183A">
              <w:rPr>
                <w:sz w:val="24"/>
                <w:szCs w:val="24"/>
              </w:rPr>
              <w:t xml:space="preserve">Članovi komisije, </w:t>
            </w:r>
            <w:r w:rsidRPr="00C0183A">
              <w:rPr>
                <w:b/>
                <w:sz w:val="24"/>
                <w:szCs w:val="24"/>
              </w:rPr>
              <w:t>KO:</w:t>
            </w:r>
          </w:p>
        </w:tc>
        <w:tc>
          <w:tcPr>
            <w:tcW w:w="1756" w:type="dxa"/>
            <w:gridSpan w:val="2"/>
            <w:vAlign w:val="center"/>
            <w:hideMark/>
          </w:tcPr>
          <w:p w14:paraId="6D288A51" w14:textId="77777777" w:rsidR="001225F4" w:rsidRPr="00C0183A" w:rsidRDefault="008E177D" w:rsidP="008E177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Predsjednik:</w:t>
            </w:r>
          </w:p>
        </w:tc>
        <w:tc>
          <w:tcPr>
            <w:tcW w:w="2921" w:type="dxa"/>
            <w:vAlign w:val="center"/>
          </w:tcPr>
          <w:p w14:paraId="474F31EC" w14:textId="77777777" w:rsidR="001225F4" w:rsidRPr="00C0183A" w:rsidRDefault="001225F4" w:rsidP="001225F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070" w:type="dxa"/>
            <w:vAlign w:val="center"/>
            <w:hideMark/>
          </w:tcPr>
          <w:p w14:paraId="443B052C" w14:textId="77777777" w:rsidR="001225F4" w:rsidRPr="00C0183A" w:rsidRDefault="008E177D" w:rsidP="001225F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Potpis mentora</w:t>
            </w:r>
          </w:p>
        </w:tc>
      </w:tr>
      <w:tr w:rsidR="001225F4" w14:paraId="2652EBFD" w14:textId="77777777" w:rsidTr="00A15DD4">
        <w:trPr>
          <w:trHeight w:val="409"/>
        </w:trPr>
        <w:tc>
          <w:tcPr>
            <w:tcW w:w="2661" w:type="dxa"/>
            <w:vMerge/>
            <w:vAlign w:val="center"/>
            <w:hideMark/>
          </w:tcPr>
          <w:p w14:paraId="356BFA6B" w14:textId="77777777" w:rsidR="001225F4" w:rsidRPr="00C0183A" w:rsidRDefault="001225F4" w:rsidP="001225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Align w:val="center"/>
            <w:hideMark/>
          </w:tcPr>
          <w:p w14:paraId="0A72AC19" w14:textId="77777777" w:rsidR="001225F4" w:rsidRPr="00C0183A" w:rsidRDefault="008E177D" w:rsidP="008E177D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Član:</w:t>
            </w:r>
          </w:p>
        </w:tc>
        <w:tc>
          <w:tcPr>
            <w:tcW w:w="2921" w:type="dxa"/>
            <w:vAlign w:val="center"/>
          </w:tcPr>
          <w:p w14:paraId="6C40EAA9" w14:textId="77777777" w:rsidR="001225F4" w:rsidRPr="00C0183A" w:rsidRDefault="001225F4" w:rsidP="001225F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vAlign w:val="center"/>
          </w:tcPr>
          <w:p w14:paraId="11773C59" w14:textId="77777777" w:rsidR="001225F4" w:rsidRPr="00C0183A" w:rsidRDefault="001225F4" w:rsidP="001225F4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1225F4" w14:paraId="44FF45F3" w14:textId="77777777" w:rsidTr="00A15DD4">
        <w:trPr>
          <w:trHeight w:val="415"/>
        </w:trPr>
        <w:tc>
          <w:tcPr>
            <w:tcW w:w="2661" w:type="dxa"/>
            <w:vMerge/>
            <w:vAlign w:val="center"/>
            <w:hideMark/>
          </w:tcPr>
          <w:p w14:paraId="56341197" w14:textId="77777777" w:rsidR="001225F4" w:rsidRDefault="001225F4" w:rsidP="001225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Align w:val="center"/>
            <w:hideMark/>
          </w:tcPr>
          <w:p w14:paraId="2693AF0A" w14:textId="77777777" w:rsidR="001225F4" w:rsidRPr="007E11FC" w:rsidRDefault="008E177D" w:rsidP="008E177D">
            <w:pPr>
              <w:widowControl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Član, mentor:</w:t>
            </w:r>
          </w:p>
        </w:tc>
        <w:tc>
          <w:tcPr>
            <w:tcW w:w="2921" w:type="dxa"/>
            <w:vAlign w:val="center"/>
          </w:tcPr>
          <w:p w14:paraId="0AAEDCAA" w14:textId="77777777" w:rsidR="001225F4" w:rsidRDefault="001225F4" w:rsidP="001225F4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14:paraId="71542AEA" w14:textId="77777777" w:rsidR="001225F4" w:rsidRDefault="001225F4" w:rsidP="001225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02B4755" w14:textId="77777777" w:rsidR="001225F4" w:rsidRDefault="001225F4" w:rsidP="00B00079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675C495D" w14:textId="77777777" w:rsidR="001225F4" w:rsidRPr="001225F4" w:rsidRDefault="001225F4" w:rsidP="00B00079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5A776B8C" w14:textId="77777777" w:rsidR="009E5061" w:rsidRPr="009E5061" w:rsidRDefault="009E5061" w:rsidP="00B00079">
      <w:pPr>
        <w:rPr>
          <w:rFonts w:ascii="Times New Roman" w:hAnsi="Times New Roman" w:cs="Times New Roman"/>
          <w:sz w:val="24"/>
          <w:szCs w:val="24"/>
          <w:lang w:val="sr-Cyrl-RS"/>
        </w:rPr>
        <w:sectPr w:rsidR="009E5061" w:rsidRPr="009E506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2"/>
        <w:tblpPr w:leftFromText="180" w:rightFromText="180" w:vertAnchor="page" w:horzAnchor="margin" w:tblpY="1571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1331"/>
        <w:gridCol w:w="775"/>
        <w:gridCol w:w="2694"/>
        <w:gridCol w:w="1950"/>
      </w:tblGrid>
      <w:tr w:rsidR="009E5061" w:rsidRPr="003C760E" w14:paraId="767E3804" w14:textId="77777777" w:rsidTr="005841EF">
        <w:trPr>
          <w:trHeight w:val="985"/>
        </w:trPr>
        <w:tc>
          <w:tcPr>
            <w:tcW w:w="3869" w:type="dxa"/>
            <w:gridSpan w:val="2"/>
            <w:vMerge w:val="restart"/>
          </w:tcPr>
          <w:p w14:paraId="3265AFE1" w14:textId="77777777" w:rsidR="009E5061" w:rsidRPr="003C760E" w:rsidRDefault="009E5061" w:rsidP="005841EF">
            <w:pPr>
              <w:widowControl w:val="0"/>
              <w:jc w:val="both"/>
              <w:rPr>
                <w:sz w:val="24"/>
                <w:szCs w:val="24"/>
              </w:rPr>
            </w:pPr>
            <w:r w:rsidRPr="003C760E">
              <w:rPr>
                <w:b/>
                <w:noProof/>
                <w:sz w:val="24"/>
                <w:szCs w:val="24"/>
                <w:lang w:val="en-US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6C4DEDAB" wp14:editId="04A39C41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48260</wp:posOffset>
                  </wp:positionV>
                  <wp:extent cx="1145540" cy="1042670"/>
                  <wp:effectExtent l="0" t="0" r="0" b="508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1042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19" w:type="dxa"/>
            <w:gridSpan w:val="3"/>
            <w:vAlign w:val="center"/>
          </w:tcPr>
          <w:p w14:paraId="0219124D" w14:textId="77777777" w:rsidR="009E5061" w:rsidRPr="003C760E" w:rsidRDefault="009E5061" w:rsidP="005841EF">
            <w:pPr>
              <w:pStyle w:val="NoSpacing"/>
              <w:jc w:val="center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>UNIVERSITY OF EAST SARAJEVO</w:t>
            </w:r>
          </w:p>
          <w:p w14:paraId="16DFB2FF" w14:textId="77777777" w:rsidR="009E5061" w:rsidRPr="003C760E" w:rsidRDefault="009E5061" w:rsidP="005841E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C760E">
              <w:rPr>
                <w:b/>
                <w:sz w:val="24"/>
                <w:szCs w:val="24"/>
              </w:rPr>
              <w:t>FACULTYOF MECHANICAL ENGINEERING EAST SARAJEVO</w:t>
            </w:r>
          </w:p>
          <w:p w14:paraId="1EE29BC3" w14:textId="77777777" w:rsidR="009E5061" w:rsidRPr="003C760E" w:rsidRDefault="009E5061" w:rsidP="005841EF">
            <w:pPr>
              <w:pStyle w:val="NoSpacing"/>
              <w:jc w:val="center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>71123 East Sarajevo, Vuka Karadzića St. 30</w:t>
            </w:r>
          </w:p>
        </w:tc>
      </w:tr>
      <w:tr w:rsidR="009E5061" w:rsidRPr="003C760E" w14:paraId="63A6A300" w14:textId="77777777" w:rsidTr="005841EF">
        <w:trPr>
          <w:trHeight w:val="726"/>
        </w:trPr>
        <w:tc>
          <w:tcPr>
            <w:tcW w:w="3869" w:type="dxa"/>
            <w:gridSpan w:val="2"/>
            <w:vMerge/>
          </w:tcPr>
          <w:p w14:paraId="6337E9C9" w14:textId="77777777" w:rsidR="009E5061" w:rsidRPr="003C760E" w:rsidRDefault="009E5061" w:rsidP="005841E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419" w:type="dxa"/>
            <w:gridSpan w:val="3"/>
            <w:vAlign w:val="center"/>
          </w:tcPr>
          <w:p w14:paraId="7310B96E" w14:textId="77777777" w:rsidR="009E5061" w:rsidRPr="003C760E" w:rsidRDefault="009E5061" w:rsidP="005841E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C760E">
              <w:rPr>
                <w:b/>
                <w:sz w:val="24"/>
                <w:szCs w:val="24"/>
              </w:rPr>
              <w:t>KEY WORDS DOCUMENTATION</w:t>
            </w:r>
          </w:p>
        </w:tc>
      </w:tr>
      <w:tr w:rsidR="009E5061" w:rsidRPr="003C760E" w14:paraId="6DAB1EE0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0AC82287" w14:textId="77777777" w:rsidR="009E5061" w:rsidRPr="005841EF" w:rsidRDefault="009E5061" w:rsidP="005841EF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3C760E">
              <w:rPr>
                <w:sz w:val="24"/>
                <w:szCs w:val="24"/>
              </w:rPr>
              <w:t xml:space="preserve">Accession number, </w:t>
            </w:r>
            <w:r w:rsidRPr="003C760E">
              <w:rPr>
                <w:b/>
                <w:sz w:val="24"/>
                <w:szCs w:val="24"/>
              </w:rPr>
              <w:t>ANO:</w:t>
            </w:r>
          </w:p>
        </w:tc>
        <w:tc>
          <w:tcPr>
            <w:tcW w:w="4644" w:type="dxa"/>
            <w:gridSpan w:val="2"/>
          </w:tcPr>
          <w:p w14:paraId="3AE13B42" w14:textId="77777777" w:rsidR="009E5061" w:rsidRPr="005841EF" w:rsidRDefault="009E5061" w:rsidP="005841EF">
            <w:pPr>
              <w:widowControl w:val="0"/>
              <w:spacing w:after="0"/>
              <w:rPr>
                <w:sz w:val="24"/>
                <w:szCs w:val="24"/>
                <w:lang w:val="sr-Cyrl-RS"/>
              </w:rPr>
            </w:pPr>
          </w:p>
        </w:tc>
      </w:tr>
      <w:tr w:rsidR="009E5061" w:rsidRPr="003C760E" w14:paraId="0C591DF9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58CC77A7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>Identification number,</w:t>
            </w:r>
            <w:r w:rsidR="005841EF">
              <w:rPr>
                <w:sz w:val="24"/>
                <w:szCs w:val="24"/>
                <w:lang w:val="sr-Cyrl-RS"/>
              </w:rPr>
              <w:t xml:space="preserve"> </w:t>
            </w:r>
            <w:r w:rsidRPr="003C760E">
              <w:rPr>
                <w:b/>
                <w:sz w:val="24"/>
                <w:szCs w:val="24"/>
              </w:rPr>
              <w:t>INO:</w:t>
            </w:r>
          </w:p>
        </w:tc>
        <w:tc>
          <w:tcPr>
            <w:tcW w:w="4644" w:type="dxa"/>
            <w:gridSpan w:val="2"/>
          </w:tcPr>
          <w:p w14:paraId="37171A4F" w14:textId="77777777" w:rsidR="009E5061" w:rsidRPr="003C760E" w:rsidRDefault="009E5061" w:rsidP="005841E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9E5061" w:rsidRPr="003C760E" w14:paraId="5D759BED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51DF81B1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Document type, </w:t>
            </w:r>
            <w:r w:rsidRPr="003C760E">
              <w:rPr>
                <w:b/>
                <w:sz w:val="24"/>
                <w:szCs w:val="24"/>
              </w:rPr>
              <w:t>DT:</w:t>
            </w:r>
          </w:p>
        </w:tc>
        <w:tc>
          <w:tcPr>
            <w:tcW w:w="4644" w:type="dxa"/>
            <w:gridSpan w:val="2"/>
          </w:tcPr>
          <w:p w14:paraId="067F51E6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6257BE4C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03EBB5DB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Type of record, </w:t>
            </w:r>
            <w:r w:rsidRPr="003C760E">
              <w:rPr>
                <w:b/>
                <w:sz w:val="24"/>
                <w:szCs w:val="24"/>
              </w:rPr>
              <w:t>TR:</w:t>
            </w:r>
          </w:p>
        </w:tc>
        <w:tc>
          <w:tcPr>
            <w:tcW w:w="4644" w:type="dxa"/>
            <w:gridSpan w:val="2"/>
          </w:tcPr>
          <w:p w14:paraId="04AC5579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3434690F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5B2C646A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Contents, </w:t>
            </w:r>
            <w:r w:rsidRPr="003C760E">
              <w:rPr>
                <w:b/>
                <w:sz w:val="24"/>
                <w:szCs w:val="24"/>
              </w:rPr>
              <w:t>CC:</w:t>
            </w:r>
          </w:p>
        </w:tc>
        <w:tc>
          <w:tcPr>
            <w:tcW w:w="4644" w:type="dxa"/>
            <w:gridSpan w:val="2"/>
          </w:tcPr>
          <w:p w14:paraId="51152B8C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41CBD94E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59AF3E10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Author, </w:t>
            </w:r>
            <w:r w:rsidRPr="003C760E">
              <w:rPr>
                <w:b/>
                <w:sz w:val="24"/>
                <w:szCs w:val="24"/>
              </w:rPr>
              <w:t>AU:</w:t>
            </w:r>
          </w:p>
        </w:tc>
        <w:tc>
          <w:tcPr>
            <w:tcW w:w="4644" w:type="dxa"/>
            <w:gridSpan w:val="2"/>
          </w:tcPr>
          <w:p w14:paraId="32ECCEF2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5D702ECB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445C5270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Mentor, </w:t>
            </w:r>
            <w:r w:rsidRPr="003C760E">
              <w:rPr>
                <w:b/>
                <w:sz w:val="24"/>
                <w:szCs w:val="24"/>
              </w:rPr>
              <w:t>MN:</w:t>
            </w:r>
          </w:p>
        </w:tc>
        <w:tc>
          <w:tcPr>
            <w:tcW w:w="4644" w:type="dxa"/>
            <w:gridSpan w:val="2"/>
          </w:tcPr>
          <w:p w14:paraId="24D36902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78C64961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33BFFD03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Title, </w:t>
            </w:r>
            <w:r w:rsidRPr="003C760E">
              <w:rPr>
                <w:b/>
                <w:sz w:val="24"/>
                <w:szCs w:val="24"/>
              </w:rPr>
              <w:t>TI:</w:t>
            </w:r>
          </w:p>
        </w:tc>
        <w:tc>
          <w:tcPr>
            <w:tcW w:w="4644" w:type="dxa"/>
            <w:gridSpan w:val="2"/>
          </w:tcPr>
          <w:p w14:paraId="675A18B4" w14:textId="77777777" w:rsidR="009E5061" w:rsidRDefault="009E5061" w:rsidP="005841EF">
            <w:pPr>
              <w:pStyle w:val="NoSpacing"/>
              <w:rPr>
                <w:strike/>
                <w:sz w:val="24"/>
                <w:szCs w:val="24"/>
              </w:rPr>
            </w:pPr>
          </w:p>
          <w:p w14:paraId="0672AF93" w14:textId="77777777" w:rsidR="0098604D" w:rsidRPr="003C760E" w:rsidRDefault="0098604D" w:rsidP="005841EF">
            <w:pPr>
              <w:pStyle w:val="NoSpacing"/>
              <w:rPr>
                <w:strike/>
                <w:sz w:val="24"/>
                <w:szCs w:val="24"/>
              </w:rPr>
            </w:pPr>
          </w:p>
        </w:tc>
      </w:tr>
      <w:tr w:rsidR="009E5061" w:rsidRPr="003C760E" w14:paraId="157A7C93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69FA0A2B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Language of text, </w:t>
            </w:r>
            <w:r w:rsidRPr="003C760E">
              <w:rPr>
                <w:b/>
                <w:sz w:val="24"/>
                <w:szCs w:val="24"/>
              </w:rPr>
              <w:t>LT:</w:t>
            </w:r>
          </w:p>
        </w:tc>
        <w:tc>
          <w:tcPr>
            <w:tcW w:w="4644" w:type="dxa"/>
            <w:gridSpan w:val="2"/>
          </w:tcPr>
          <w:p w14:paraId="3864FE3F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0CC118B1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1709C409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Language of abstract, </w:t>
            </w:r>
            <w:r w:rsidRPr="003C760E">
              <w:rPr>
                <w:b/>
                <w:sz w:val="24"/>
                <w:szCs w:val="24"/>
              </w:rPr>
              <w:t>LA:</w:t>
            </w:r>
          </w:p>
        </w:tc>
        <w:tc>
          <w:tcPr>
            <w:tcW w:w="4644" w:type="dxa"/>
            <w:gridSpan w:val="2"/>
          </w:tcPr>
          <w:p w14:paraId="6CB23C52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5C7CCAC0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66DCFE5D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Country of publication, </w:t>
            </w:r>
            <w:r w:rsidRPr="003C760E">
              <w:rPr>
                <w:b/>
                <w:sz w:val="24"/>
                <w:szCs w:val="24"/>
              </w:rPr>
              <w:t>CP:</w:t>
            </w:r>
          </w:p>
        </w:tc>
        <w:tc>
          <w:tcPr>
            <w:tcW w:w="4644" w:type="dxa"/>
            <w:gridSpan w:val="2"/>
          </w:tcPr>
          <w:p w14:paraId="47171B3D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38D3D685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3A7B0E8D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Locality of publication, </w:t>
            </w:r>
            <w:r w:rsidRPr="003C760E">
              <w:rPr>
                <w:b/>
                <w:sz w:val="24"/>
                <w:szCs w:val="24"/>
              </w:rPr>
              <w:t>LP:</w:t>
            </w:r>
          </w:p>
        </w:tc>
        <w:tc>
          <w:tcPr>
            <w:tcW w:w="4644" w:type="dxa"/>
            <w:gridSpan w:val="2"/>
          </w:tcPr>
          <w:p w14:paraId="1DEA1928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2F24889D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31D96EA1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Publication year, </w:t>
            </w:r>
            <w:r w:rsidRPr="003C760E">
              <w:rPr>
                <w:b/>
                <w:sz w:val="24"/>
                <w:szCs w:val="24"/>
              </w:rPr>
              <w:t>PY:</w:t>
            </w:r>
          </w:p>
        </w:tc>
        <w:tc>
          <w:tcPr>
            <w:tcW w:w="4644" w:type="dxa"/>
            <w:gridSpan w:val="2"/>
          </w:tcPr>
          <w:p w14:paraId="7D75E6CF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3A4AE14E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2799BACA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Publisher, </w:t>
            </w:r>
            <w:r w:rsidRPr="003C760E">
              <w:rPr>
                <w:b/>
                <w:sz w:val="24"/>
                <w:szCs w:val="24"/>
              </w:rPr>
              <w:t>PB:</w:t>
            </w:r>
          </w:p>
        </w:tc>
        <w:tc>
          <w:tcPr>
            <w:tcW w:w="4644" w:type="dxa"/>
            <w:gridSpan w:val="2"/>
          </w:tcPr>
          <w:p w14:paraId="4F9FA35C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336649F8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65B241DA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Publication place, </w:t>
            </w:r>
            <w:r w:rsidRPr="003C760E">
              <w:rPr>
                <w:b/>
                <w:sz w:val="24"/>
                <w:szCs w:val="24"/>
              </w:rPr>
              <w:t>PP:</w:t>
            </w:r>
          </w:p>
        </w:tc>
        <w:tc>
          <w:tcPr>
            <w:tcW w:w="4644" w:type="dxa"/>
            <w:gridSpan w:val="2"/>
          </w:tcPr>
          <w:p w14:paraId="02954435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66241CFA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76308915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Physical description, </w:t>
            </w:r>
            <w:r w:rsidRPr="003C760E">
              <w:rPr>
                <w:b/>
                <w:sz w:val="24"/>
                <w:szCs w:val="24"/>
              </w:rPr>
              <w:t>PD:</w:t>
            </w:r>
          </w:p>
          <w:p w14:paraId="3F07E13E" w14:textId="77777777" w:rsidR="009E5061" w:rsidRPr="003C760E" w:rsidRDefault="009E5061" w:rsidP="005841EF">
            <w:pPr>
              <w:widowControl w:val="0"/>
              <w:spacing w:after="0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>(</w:t>
            </w:r>
            <w:r w:rsidRPr="003C760E">
              <w:rPr>
                <w:rStyle w:val="NoSpacingChar"/>
                <w:sz w:val="24"/>
                <w:szCs w:val="24"/>
              </w:rPr>
              <w:t>chapters/pages/ref./tables/pictures/graphs/appendixes)</w:t>
            </w:r>
          </w:p>
        </w:tc>
        <w:tc>
          <w:tcPr>
            <w:tcW w:w="4644" w:type="dxa"/>
            <w:gridSpan w:val="2"/>
          </w:tcPr>
          <w:p w14:paraId="2C58CFAE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0D6A2B8B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127889B3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Scientific field, </w:t>
            </w:r>
            <w:r w:rsidRPr="003C760E">
              <w:rPr>
                <w:b/>
                <w:sz w:val="24"/>
                <w:szCs w:val="24"/>
              </w:rPr>
              <w:t>SF:</w:t>
            </w:r>
          </w:p>
        </w:tc>
        <w:tc>
          <w:tcPr>
            <w:tcW w:w="4644" w:type="dxa"/>
            <w:gridSpan w:val="2"/>
          </w:tcPr>
          <w:p w14:paraId="35475A91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4BD2F32F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3D15362F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Scientific discipline, </w:t>
            </w:r>
            <w:r w:rsidRPr="003C760E">
              <w:rPr>
                <w:b/>
                <w:sz w:val="24"/>
                <w:szCs w:val="24"/>
              </w:rPr>
              <w:t>SD:</w:t>
            </w:r>
          </w:p>
        </w:tc>
        <w:tc>
          <w:tcPr>
            <w:tcW w:w="4644" w:type="dxa"/>
            <w:gridSpan w:val="2"/>
          </w:tcPr>
          <w:p w14:paraId="71CC75DF" w14:textId="77777777" w:rsidR="009E5061" w:rsidRPr="003C760E" w:rsidRDefault="009E5061" w:rsidP="005841EF">
            <w:pPr>
              <w:pStyle w:val="NoSpacing"/>
              <w:rPr>
                <w:strike/>
                <w:sz w:val="24"/>
                <w:szCs w:val="24"/>
              </w:rPr>
            </w:pPr>
          </w:p>
        </w:tc>
      </w:tr>
      <w:tr w:rsidR="009E5061" w:rsidRPr="003C760E" w14:paraId="11E4F3AF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76C81F9F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Subject/Key words, </w:t>
            </w:r>
            <w:r w:rsidRPr="003C760E">
              <w:rPr>
                <w:b/>
                <w:sz w:val="24"/>
                <w:szCs w:val="24"/>
              </w:rPr>
              <w:t>S/KW:</w:t>
            </w:r>
          </w:p>
        </w:tc>
        <w:tc>
          <w:tcPr>
            <w:tcW w:w="4644" w:type="dxa"/>
            <w:gridSpan w:val="2"/>
          </w:tcPr>
          <w:p w14:paraId="767216E3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2B54A247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176545BC" w14:textId="77777777" w:rsidR="009E5061" w:rsidRPr="003C760E" w:rsidRDefault="009E5061" w:rsidP="005841EF">
            <w:pPr>
              <w:pStyle w:val="NoSpacing"/>
              <w:rPr>
                <w:b/>
                <w:sz w:val="24"/>
                <w:szCs w:val="24"/>
              </w:rPr>
            </w:pPr>
            <w:r w:rsidRPr="003C760E">
              <w:rPr>
                <w:b/>
                <w:sz w:val="24"/>
                <w:szCs w:val="24"/>
              </w:rPr>
              <w:t>UC:</w:t>
            </w:r>
          </w:p>
        </w:tc>
        <w:tc>
          <w:tcPr>
            <w:tcW w:w="4644" w:type="dxa"/>
            <w:gridSpan w:val="2"/>
          </w:tcPr>
          <w:p w14:paraId="233109E0" w14:textId="77777777" w:rsidR="009E5061" w:rsidRPr="003C760E" w:rsidRDefault="009E5061" w:rsidP="005841E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9E5061" w:rsidRPr="003C760E" w14:paraId="44625EF6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68E257B4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Holding date, </w:t>
            </w:r>
            <w:r w:rsidRPr="003C760E">
              <w:rPr>
                <w:b/>
                <w:sz w:val="24"/>
                <w:szCs w:val="24"/>
              </w:rPr>
              <w:t>HD:</w:t>
            </w:r>
          </w:p>
        </w:tc>
        <w:tc>
          <w:tcPr>
            <w:tcW w:w="4644" w:type="dxa"/>
            <w:gridSpan w:val="2"/>
          </w:tcPr>
          <w:p w14:paraId="4E4B9365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29C450E4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0CE1D1F8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Note, </w:t>
            </w:r>
            <w:r w:rsidRPr="003C760E">
              <w:rPr>
                <w:b/>
                <w:sz w:val="24"/>
                <w:szCs w:val="24"/>
              </w:rPr>
              <w:t>N:</w:t>
            </w:r>
          </w:p>
        </w:tc>
        <w:tc>
          <w:tcPr>
            <w:tcW w:w="4644" w:type="dxa"/>
            <w:gridSpan w:val="2"/>
          </w:tcPr>
          <w:p w14:paraId="4E40DF53" w14:textId="77777777" w:rsidR="009E5061" w:rsidRPr="003C760E" w:rsidRDefault="009E5061" w:rsidP="005841E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9E5061" w:rsidRPr="003C760E" w14:paraId="4D9FB77B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6B5FF738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Abstract, </w:t>
            </w:r>
            <w:r w:rsidRPr="003C760E">
              <w:rPr>
                <w:b/>
                <w:sz w:val="24"/>
                <w:szCs w:val="24"/>
              </w:rPr>
              <w:t xml:space="preserve">AB: </w:t>
            </w:r>
          </w:p>
        </w:tc>
        <w:tc>
          <w:tcPr>
            <w:tcW w:w="4644" w:type="dxa"/>
            <w:gridSpan w:val="2"/>
          </w:tcPr>
          <w:p w14:paraId="5B9C089E" w14:textId="77777777" w:rsidR="009E5061" w:rsidRDefault="009E5061" w:rsidP="005841EF">
            <w:pPr>
              <w:pStyle w:val="NoSpacing"/>
              <w:rPr>
                <w:noProof/>
                <w:sz w:val="24"/>
                <w:szCs w:val="24"/>
                <w:lang w:eastAsia="sr-Latn-BA"/>
              </w:rPr>
            </w:pPr>
          </w:p>
          <w:p w14:paraId="0C03772F" w14:textId="77777777" w:rsidR="0098604D" w:rsidRDefault="0098604D" w:rsidP="005841EF">
            <w:pPr>
              <w:pStyle w:val="NoSpacing"/>
              <w:rPr>
                <w:noProof/>
                <w:sz w:val="24"/>
                <w:szCs w:val="24"/>
                <w:lang w:eastAsia="sr-Latn-BA"/>
              </w:rPr>
            </w:pPr>
          </w:p>
          <w:p w14:paraId="7BFFFB1F" w14:textId="77777777" w:rsidR="0098604D" w:rsidRDefault="0098604D" w:rsidP="005841EF">
            <w:pPr>
              <w:pStyle w:val="NoSpacing"/>
              <w:rPr>
                <w:noProof/>
                <w:sz w:val="24"/>
                <w:szCs w:val="24"/>
                <w:lang w:eastAsia="sr-Latn-BA"/>
              </w:rPr>
            </w:pPr>
          </w:p>
          <w:p w14:paraId="2651C52E" w14:textId="77777777" w:rsidR="0098604D" w:rsidRDefault="0098604D" w:rsidP="005841EF">
            <w:pPr>
              <w:pStyle w:val="NoSpacing"/>
              <w:rPr>
                <w:noProof/>
                <w:sz w:val="24"/>
                <w:szCs w:val="24"/>
                <w:lang w:eastAsia="sr-Latn-BA"/>
              </w:rPr>
            </w:pPr>
          </w:p>
          <w:p w14:paraId="2A06455D" w14:textId="77777777" w:rsidR="0098604D" w:rsidRPr="003C760E" w:rsidRDefault="0098604D" w:rsidP="005841EF">
            <w:pPr>
              <w:pStyle w:val="NoSpacing"/>
              <w:rPr>
                <w:noProof/>
                <w:sz w:val="24"/>
                <w:szCs w:val="24"/>
                <w:lang w:eastAsia="sr-Latn-BA"/>
              </w:rPr>
            </w:pPr>
          </w:p>
        </w:tc>
      </w:tr>
      <w:tr w:rsidR="009E5061" w:rsidRPr="003C760E" w14:paraId="642A91A1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034EDA74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Accepted by Scientific Board on, </w:t>
            </w:r>
            <w:r w:rsidRPr="003C760E">
              <w:rPr>
                <w:b/>
                <w:sz w:val="24"/>
                <w:szCs w:val="24"/>
              </w:rPr>
              <w:t>ASB:</w:t>
            </w:r>
          </w:p>
        </w:tc>
        <w:tc>
          <w:tcPr>
            <w:tcW w:w="4644" w:type="dxa"/>
            <w:gridSpan w:val="2"/>
          </w:tcPr>
          <w:p w14:paraId="031F55C8" w14:textId="77777777" w:rsidR="009E5061" w:rsidRPr="003C760E" w:rsidRDefault="009E5061" w:rsidP="005841E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9E5061" w:rsidRPr="003C760E" w14:paraId="71B96544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5021B243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Defended on, </w:t>
            </w:r>
            <w:r w:rsidRPr="003C760E">
              <w:rPr>
                <w:b/>
                <w:sz w:val="24"/>
                <w:szCs w:val="24"/>
              </w:rPr>
              <w:t>DE</w:t>
            </w:r>
            <w:r w:rsidRPr="003C760E">
              <w:rPr>
                <w:sz w:val="24"/>
                <w:szCs w:val="24"/>
              </w:rPr>
              <w:t>:</w:t>
            </w:r>
          </w:p>
        </w:tc>
        <w:tc>
          <w:tcPr>
            <w:tcW w:w="4644" w:type="dxa"/>
            <w:gridSpan w:val="2"/>
          </w:tcPr>
          <w:p w14:paraId="37C0924D" w14:textId="77777777" w:rsidR="009E5061" w:rsidRPr="003C760E" w:rsidRDefault="009E5061" w:rsidP="005841E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98604D" w:rsidRPr="003C760E" w14:paraId="76C7FD1F" w14:textId="77777777" w:rsidTr="0098604D">
        <w:tc>
          <w:tcPr>
            <w:tcW w:w="2538" w:type="dxa"/>
            <w:vMerge w:val="restart"/>
            <w:vAlign w:val="center"/>
          </w:tcPr>
          <w:p w14:paraId="706EE4FA" w14:textId="77777777" w:rsidR="0098604D" w:rsidRPr="003C760E" w:rsidRDefault="0098604D" w:rsidP="005841EF">
            <w:pPr>
              <w:widowControl w:val="0"/>
              <w:spacing w:after="0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Defended Board, </w:t>
            </w:r>
            <w:r w:rsidRPr="003C760E">
              <w:rPr>
                <w:b/>
                <w:sz w:val="24"/>
                <w:szCs w:val="24"/>
              </w:rPr>
              <w:t>DB</w:t>
            </w:r>
          </w:p>
        </w:tc>
        <w:tc>
          <w:tcPr>
            <w:tcW w:w="2106" w:type="dxa"/>
            <w:gridSpan w:val="2"/>
            <w:vAlign w:val="center"/>
          </w:tcPr>
          <w:p w14:paraId="69532DA6" w14:textId="77777777" w:rsidR="0098604D" w:rsidRPr="003C760E" w:rsidRDefault="0098604D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>President:</w:t>
            </w:r>
          </w:p>
        </w:tc>
        <w:tc>
          <w:tcPr>
            <w:tcW w:w="2694" w:type="dxa"/>
          </w:tcPr>
          <w:p w14:paraId="370B29A0" w14:textId="77777777" w:rsidR="0098604D" w:rsidRPr="003C760E" w:rsidRDefault="0098604D" w:rsidP="005841E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14:paraId="42489D51" w14:textId="77777777" w:rsidR="0098604D" w:rsidRPr="003C760E" w:rsidRDefault="0098604D" w:rsidP="005841EF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>Menthor</w:t>
            </w:r>
            <w:r w:rsidRPr="003C760E">
              <w:rPr>
                <w:sz w:val="24"/>
                <w:szCs w:val="24"/>
                <w:lang w:val="en-US"/>
              </w:rPr>
              <w:t>’</w:t>
            </w:r>
            <w:r w:rsidRPr="003C760E">
              <w:rPr>
                <w:sz w:val="24"/>
                <w:szCs w:val="24"/>
              </w:rPr>
              <w:t>s sign</w:t>
            </w:r>
          </w:p>
        </w:tc>
      </w:tr>
      <w:tr w:rsidR="0098604D" w:rsidRPr="003C760E" w14:paraId="2CE63944" w14:textId="77777777" w:rsidTr="0098604D">
        <w:tc>
          <w:tcPr>
            <w:tcW w:w="2538" w:type="dxa"/>
            <w:vMerge/>
            <w:vAlign w:val="center"/>
          </w:tcPr>
          <w:p w14:paraId="71468026" w14:textId="77777777" w:rsidR="0098604D" w:rsidRPr="003C760E" w:rsidRDefault="0098604D" w:rsidP="005841E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38AF359B" w14:textId="77777777" w:rsidR="0098604D" w:rsidRPr="003C760E" w:rsidRDefault="0098604D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>Member:</w:t>
            </w:r>
          </w:p>
        </w:tc>
        <w:tc>
          <w:tcPr>
            <w:tcW w:w="2694" w:type="dxa"/>
          </w:tcPr>
          <w:p w14:paraId="34A84244" w14:textId="77777777" w:rsidR="0098604D" w:rsidRPr="003C760E" w:rsidRDefault="0098604D" w:rsidP="005841E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</w:tcPr>
          <w:p w14:paraId="36030511" w14:textId="77777777" w:rsidR="0098604D" w:rsidRPr="003C760E" w:rsidRDefault="0098604D" w:rsidP="005841E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98604D" w:rsidRPr="003C760E" w14:paraId="6397AAF9" w14:textId="77777777" w:rsidTr="0098604D">
        <w:tc>
          <w:tcPr>
            <w:tcW w:w="2538" w:type="dxa"/>
            <w:vMerge/>
            <w:vAlign w:val="center"/>
          </w:tcPr>
          <w:p w14:paraId="172FA23F" w14:textId="77777777" w:rsidR="0098604D" w:rsidRPr="003C760E" w:rsidRDefault="0098604D" w:rsidP="005841E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19701BBD" w14:textId="77777777" w:rsidR="0098604D" w:rsidRPr="003C760E" w:rsidRDefault="0098604D" w:rsidP="0098604D">
            <w:pPr>
              <w:pStyle w:val="NoSpacing"/>
              <w:rPr>
                <w:sz w:val="24"/>
                <w:szCs w:val="24"/>
              </w:rPr>
            </w:pPr>
            <w:r w:rsidRPr="0098604D">
              <w:rPr>
                <w:sz w:val="24"/>
                <w:szCs w:val="24"/>
              </w:rPr>
              <w:t>Member</w:t>
            </w:r>
            <w:r>
              <w:rPr>
                <w:sz w:val="24"/>
                <w:szCs w:val="24"/>
                <w:lang w:val="sr-Cyrl-RS"/>
              </w:rPr>
              <w:t xml:space="preserve">, </w:t>
            </w:r>
            <w:r>
              <w:rPr>
                <w:sz w:val="24"/>
                <w:szCs w:val="24"/>
                <w:lang w:val="sr-Latn-RS"/>
              </w:rPr>
              <w:t>mentor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  <w:r w:rsidRPr="0098604D">
              <w:rPr>
                <w:sz w:val="24"/>
                <w:szCs w:val="24"/>
              </w:rPr>
              <w:t>:</w:t>
            </w:r>
          </w:p>
        </w:tc>
        <w:tc>
          <w:tcPr>
            <w:tcW w:w="2694" w:type="dxa"/>
          </w:tcPr>
          <w:p w14:paraId="7CE4D4C2" w14:textId="77777777" w:rsidR="0098604D" w:rsidRPr="003C760E" w:rsidRDefault="0098604D" w:rsidP="005841E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14:paraId="71C31208" w14:textId="77777777" w:rsidR="0098604D" w:rsidRPr="003C760E" w:rsidRDefault="0098604D" w:rsidP="005841E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14:paraId="4C870C37" w14:textId="77777777" w:rsidR="0098604D" w:rsidRDefault="0098604D" w:rsidP="005841E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EC7A30" w14:textId="77777777" w:rsidR="00342523" w:rsidRPr="0098604D" w:rsidRDefault="0098604D" w:rsidP="0098604D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sectPr w:rsidR="00342523" w:rsidRPr="0098604D" w:rsidSect="00790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1B483" w14:textId="77777777" w:rsidR="00342120" w:rsidRDefault="00342120" w:rsidP="00C0183A">
      <w:pPr>
        <w:spacing w:after="0" w:line="240" w:lineRule="auto"/>
      </w:pPr>
      <w:r>
        <w:separator/>
      </w:r>
    </w:p>
  </w:endnote>
  <w:endnote w:type="continuationSeparator" w:id="0">
    <w:p w14:paraId="44F44E90" w14:textId="77777777" w:rsidR="00342120" w:rsidRDefault="00342120" w:rsidP="00C0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C16DF" w14:textId="77777777" w:rsidR="00342120" w:rsidRDefault="00342120" w:rsidP="00C0183A">
      <w:pPr>
        <w:spacing w:after="0" w:line="240" w:lineRule="auto"/>
      </w:pPr>
      <w:r>
        <w:separator/>
      </w:r>
    </w:p>
  </w:footnote>
  <w:footnote w:type="continuationSeparator" w:id="0">
    <w:p w14:paraId="34886319" w14:textId="77777777" w:rsidR="00342120" w:rsidRDefault="00342120" w:rsidP="00C018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6B"/>
    <w:rsid w:val="0002438B"/>
    <w:rsid w:val="0003469D"/>
    <w:rsid w:val="000A4E43"/>
    <w:rsid w:val="000E23CE"/>
    <w:rsid w:val="001225F4"/>
    <w:rsid w:val="001914CB"/>
    <w:rsid w:val="001D1B88"/>
    <w:rsid w:val="0032369A"/>
    <w:rsid w:val="00342120"/>
    <w:rsid w:val="003C760E"/>
    <w:rsid w:val="00450313"/>
    <w:rsid w:val="004547A8"/>
    <w:rsid w:val="00572E8F"/>
    <w:rsid w:val="00581386"/>
    <w:rsid w:val="005841EF"/>
    <w:rsid w:val="005D5E6C"/>
    <w:rsid w:val="006467FF"/>
    <w:rsid w:val="006A1E96"/>
    <w:rsid w:val="006A2A0B"/>
    <w:rsid w:val="0079052B"/>
    <w:rsid w:val="008274ED"/>
    <w:rsid w:val="00891FBB"/>
    <w:rsid w:val="008A2A79"/>
    <w:rsid w:val="008B77DD"/>
    <w:rsid w:val="008E177D"/>
    <w:rsid w:val="00935024"/>
    <w:rsid w:val="0098604D"/>
    <w:rsid w:val="00986E6A"/>
    <w:rsid w:val="009930FC"/>
    <w:rsid w:val="009E5061"/>
    <w:rsid w:val="00A15DD4"/>
    <w:rsid w:val="00AB76FC"/>
    <w:rsid w:val="00B00079"/>
    <w:rsid w:val="00B74F76"/>
    <w:rsid w:val="00B82E21"/>
    <w:rsid w:val="00BC0E0E"/>
    <w:rsid w:val="00BD67F5"/>
    <w:rsid w:val="00C0183A"/>
    <w:rsid w:val="00D8056B"/>
    <w:rsid w:val="00E4003D"/>
    <w:rsid w:val="00E54AD0"/>
    <w:rsid w:val="00E660F3"/>
    <w:rsid w:val="00E77C57"/>
    <w:rsid w:val="00F34B4C"/>
    <w:rsid w:val="00F51FD5"/>
    <w:rsid w:val="00F720E7"/>
    <w:rsid w:val="00FD5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AF40"/>
  <w15:docId w15:val="{D5AE1ED6-3358-4731-BF79-50F312FD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079"/>
    <w:pPr>
      <w:spacing w:after="200" w:line="276" w:lineRule="auto"/>
    </w:pPr>
    <w:rPr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ext"/>
    <w:link w:val="NoSpacingChar"/>
    <w:uiPriority w:val="1"/>
    <w:qFormat/>
    <w:rsid w:val="00B00079"/>
    <w:pPr>
      <w:spacing w:after="0" w:line="240" w:lineRule="auto"/>
    </w:pPr>
    <w:rPr>
      <w:lang w:val="sr-Latn-BA"/>
    </w:rPr>
  </w:style>
  <w:style w:type="table" w:styleId="TableGrid">
    <w:name w:val="Table Grid"/>
    <w:basedOn w:val="TableNormal"/>
    <w:rsid w:val="00B00079"/>
    <w:pPr>
      <w:spacing w:after="0" w:line="240" w:lineRule="auto"/>
    </w:pPr>
    <w:rPr>
      <w:lang w:val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aliases w:val="text Char"/>
    <w:basedOn w:val="DefaultParagraphFont"/>
    <w:link w:val="NoSpacing"/>
    <w:uiPriority w:val="1"/>
    <w:rsid w:val="00B00079"/>
    <w:rPr>
      <w:lang w:val="sr-Latn-BA"/>
    </w:rPr>
  </w:style>
  <w:style w:type="table" w:customStyle="1" w:styleId="TableGrid1">
    <w:name w:val="Table Grid1"/>
    <w:basedOn w:val="TableNormal"/>
    <w:next w:val="TableGrid"/>
    <w:rsid w:val="00B00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00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3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0FC"/>
    <w:rPr>
      <w:rFonts w:ascii="Tahoma" w:hAnsi="Tahoma" w:cs="Tahoma"/>
      <w:sz w:val="16"/>
      <w:szCs w:val="16"/>
      <w:lang w:val="sr-Latn-BA"/>
    </w:rPr>
  </w:style>
  <w:style w:type="paragraph" w:styleId="Header">
    <w:name w:val="header"/>
    <w:basedOn w:val="Normal"/>
    <w:link w:val="HeaderChar"/>
    <w:uiPriority w:val="99"/>
    <w:unhideWhenUsed/>
    <w:rsid w:val="00C01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83A"/>
    <w:rPr>
      <w:lang w:val="sr-Latn-BA"/>
    </w:rPr>
  </w:style>
  <w:style w:type="paragraph" w:styleId="Footer">
    <w:name w:val="footer"/>
    <w:basedOn w:val="Normal"/>
    <w:link w:val="FooterChar"/>
    <w:uiPriority w:val="99"/>
    <w:unhideWhenUsed/>
    <w:rsid w:val="00C01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83A"/>
    <w:rPr>
      <w:lang w:val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Ranka Gojkovic</dc:creator>
  <cp:lastModifiedBy>HP</cp:lastModifiedBy>
  <cp:revision>2</cp:revision>
  <dcterms:created xsi:type="dcterms:W3CDTF">2022-07-15T10:41:00Z</dcterms:created>
  <dcterms:modified xsi:type="dcterms:W3CDTF">2022-07-15T10:41:00Z</dcterms:modified>
</cp:coreProperties>
</file>